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E6" w:rsidRPr="00EF04E7" w:rsidRDefault="006749E2" w:rsidP="00711CE6">
      <w:pPr>
        <w:pStyle w:val="Header"/>
        <w:jc w:val="center"/>
        <w:rPr>
          <w:rFonts w:cstheme="minorHAnsi"/>
        </w:rPr>
      </w:pPr>
      <w:r>
        <w:rPr>
          <w:rFonts w:cstheme="minorHAnsi"/>
          <w:noProof/>
          <w:lang w:eastAsia="en-AU"/>
        </w:rPr>
        <w:drawing>
          <wp:inline distT="0" distB="0" distL="0" distR="0">
            <wp:extent cx="2762250" cy="1102965"/>
            <wp:effectExtent l="0" t="0" r="0" b="2540"/>
            <wp:docPr id="3" name="Picture 3" descr="L:\EHMentalHealth\Service Development\EMHSCA\Eastern Mental Health Service Coordination Alliance\Project documents\Logo docs\emhsca_clogo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EHMentalHealth\Service Development\EMHSCA\Eastern Mental Health Service Coordination Alliance\Project documents\Logo docs\emhsca_clogo_fin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18" cy="1102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CE6" w:rsidRPr="006749E2" w:rsidRDefault="00711CE6" w:rsidP="00711CE6">
      <w:pPr>
        <w:pStyle w:val="Header"/>
        <w:jc w:val="center"/>
        <w:rPr>
          <w:rFonts w:cstheme="minorHAnsi"/>
          <w:color w:val="31849B" w:themeColor="accent5" w:themeShade="BF"/>
        </w:rPr>
      </w:pPr>
      <w:r w:rsidRPr="006749E2">
        <w:rPr>
          <w:rFonts w:cstheme="minorHAnsi"/>
          <w:color w:val="31849B" w:themeColor="accent5" w:themeShade="BF"/>
        </w:rPr>
        <w:t>“Creating opportunities to work strategically across the region with Multi- Sectoral partners”</w:t>
      </w:r>
    </w:p>
    <w:p w:rsidR="00F049EE" w:rsidRPr="00EF04E7" w:rsidRDefault="00051099" w:rsidP="00F049EE">
      <w:pPr>
        <w:rPr>
          <w:rFonts w:cstheme="minorHAnsi"/>
          <w:szCs w:val="20"/>
        </w:rPr>
      </w:pPr>
      <w:r>
        <w:rPr>
          <w:rFonts w:cstheme="minorHAnsi"/>
          <w:b/>
          <w:bCs/>
          <w:sz w:val="28"/>
          <w:szCs w:val="28"/>
        </w:rPr>
        <w:t>April</w:t>
      </w:r>
      <w:r w:rsidR="003D5766">
        <w:rPr>
          <w:rFonts w:cstheme="minorHAnsi"/>
          <w:b/>
          <w:bCs/>
          <w:sz w:val="28"/>
          <w:szCs w:val="28"/>
        </w:rPr>
        <w:t xml:space="preserve"> 2021</w:t>
      </w:r>
      <w:r w:rsidR="0085412C">
        <w:rPr>
          <w:rFonts w:cstheme="minorHAnsi"/>
          <w:b/>
          <w:sz w:val="28"/>
          <w:szCs w:val="28"/>
        </w:rPr>
        <w:t xml:space="preserve"> </w:t>
      </w:r>
      <w:r w:rsidR="0085412C">
        <w:rPr>
          <w:rFonts w:cstheme="minorHAnsi"/>
          <w:b/>
          <w:sz w:val="28"/>
          <w:szCs w:val="28"/>
        </w:rPr>
        <w:tab/>
      </w:r>
      <w:r w:rsidR="0085412C">
        <w:rPr>
          <w:rFonts w:cstheme="minorHAnsi"/>
          <w:b/>
          <w:sz w:val="28"/>
          <w:szCs w:val="28"/>
        </w:rPr>
        <w:tab/>
      </w:r>
      <w:r w:rsidR="00692804">
        <w:rPr>
          <w:rFonts w:cstheme="minorHAnsi"/>
          <w:b/>
          <w:sz w:val="28"/>
          <w:szCs w:val="28"/>
        </w:rPr>
        <w:t>47</w:t>
      </w:r>
      <w:r w:rsidR="00530C1F">
        <w:rPr>
          <w:rFonts w:cstheme="minorHAnsi"/>
          <w:b/>
          <w:sz w:val="28"/>
          <w:szCs w:val="28"/>
        </w:rPr>
        <w:t xml:space="preserve"> Members </w:t>
      </w:r>
      <w:r w:rsidR="00AE30F6">
        <w:rPr>
          <w:rFonts w:cstheme="minorHAnsi"/>
          <w:sz w:val="28"/>
          <w:szCs w:val="28"/>
        </w:rPr>
        <w:t>from 31</w:t>
      </w:r>
      <w:r w:rsidR="00530C1F" w:rsidRPr="00530C1F">
        <w:rPr>
          <w:rFonts w:cstheme="minorHAnsi"/>
          <w:sz w:val="28"/>
          <w:szCs w:val="28"/>
        </w:rPr>
        <w:t xml:space="preserve"> organisations and </w:t>
      </w:r>
      <w:r w:rsidR="00262372">
        <w:rPr>
          <w:rFonts w:cstheme="minorHAnsi"/>
          <w:sz w:val="28"/>
          <w:szCs w:val="28"/>
        </w:rPr>
        <w:t xml:space="preserve">representing </w:t>
      </w:r>
      <w:r w:rsidR="00AE30F6">
        <w:rPr>
          <w:rFonts w:cstheme="minorHAnsi"/>
          <w:sz w:val="28"/>
          <w:szCs w:val="28"/>
        </w:rPr>
        <w:t>19</w:t>
      </w:r>
      <w:r w:rsidR="00530C1F" w:rsidRPr="00530C1F">
        <w:rPr>
          <w:rFonts w:cstheme="minorHAnsi"/>
          <w:sz w:val="28"/>
          <w:szCs w:val="28"/>
        </w:rPr>
        <w:t xml:space="preserve"> </w:t>
      </w:r>
      <w:r w:rsidR="00262372">
        <w:rPr>
          <w:rFonts w:cstheme="minorHAnsi"/>
          <w:sz w:val="28"/>
          <w:szCs w:val="28"/>
        </w:rPr>
        <w:t xml:space="preserve">health and community support </w:t>
      </w:r>
      <w:r w:rsidR="00530C1F" w:rsidRPr="00530C1F">
        <w:rPr>
          <w:rFonts w:cstheme="minorHAnsi"/>
          <w:sz w:val="28"/>
          <w:szCs w:val="28"/>
        </w:rPr>
        <w:t>sectors</w:t>
      </w:r>
    </w:p>
    <w:p w:rsidR="00F049EE" w:rsidRPr="00EF04E7" w:rsidRDefault="00F049EE" w:rsidP="00F049EE">
      <w:pPr>
        <w:rPr>
          <w:rFonts w:cstheme="minorHAnsi"/>
          <w:szCs w:val="20"/>
        </w:rPr>
      </w:pPr>
      <w:r w:rsidRPr="00EF04E7">
        <w:rPr>
          <w:rFonts w:cstheme="minorHAnsi"/>
          <w:szCs w:val="20"/>
        </w:rPr>
        <w:t xml:space="preserve"> 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649"/>
        <w:gridCol w:w="1745"/>
        <w:gridCol w:w="2229"/>
        <w:gridCol w:w="1600"/>
        <w:gridCol w:w="1982"/>
        <w:gridCol w:w="2370"/>
        <w:gridCol w:w="2643"/>
      </w:tblGrid>
      <w:tr w:rsidR="00A87DC5" w:rsidRPr="00EF04E7" w:rsidTr="006D78AA">
        <w:tc>
          <w:tcPr>
            <w:tcW w:w="255" w:type="pct"/>
            <w:shd w:val="clear" w:color="auto" w:fill="C6D9F1" w:themeFill="text2" w:themeFillTint="33"/>
          </w:tcPr>
          <w:p w:rsidR="00A87DC5" w:rsidRPr="001F6D67" w:rsidRDefault="00A87DC5" w:rsidP="00690821">
            <w:pPr>
              <w:tabs>
                <w:tab w:val="left" w:pos="14175"/>
              </w:tabs>
              <w:rPr>
                <w:rFonts w:cs="Arial"/>
                <w:b/>
                <w:szCs w:val="20"/>
              </w:rPr>
            </w:pPr>
          </w:p>
        </w:tc>
        <w:tc>
          <w:tcPr>
            <w:tcW w:w="826" w:type="pct"/>
            <w:shd w:val="clear" w:color="auto" w:fill="C6D9F1" w:themeFill="text2" w:themeFillTint="33"/>
          </w:tcPr>
          <w:p w:rsidR="00A87DC5" w:rsidRPr="001F6D67" w:rsidRDefault="00A87DC5" w:rsidP="00690821">
            <w:pPr>
              <w:tabs>
                <w:tab w:val="left" w:pos="14175"/>
              </w:tabs>
              <w:rPr>
                <w:rFonts w:cs="Arial"/>
                <w:b/>
                <w:szCs w:val="20"/>
              </w:rPr>
            </w:pPr>
            <w:r w:rsidRPr="001F6D67">
              <w:rPr>
                <w:rFonts w:cs="Arial"/>
                <w:b/>
                <w:szCs w:val="20"/>
              </w:rPr>
              <w:t>ORGANISATION</w:t>
            </w:r>
          </w:p>
        </w:tc>
        <w:tc>
          <w:tcPr>
            <w:tcW w:w="544" w:type="pct"/>
            <w:shd w:val="clear" w:color="auto" w:fill="C6D9F1" w:themeFill="text2" w:themeFillTint="33"/>
          </w:tcPr>
          <w:p w:rsidR="00A87DC5" w:rsidRPr="001F6D67" w:rsidRDefault="00A87DC5" w:rsidP="00690821">
            <w:pPr>
              <w:tabs>
                <w:tab w:val="left" w:pos="14175"/>
              </w:tabs>
              <w:rPr>
                <w:rFonts w:cs="Arial"/>
                <w:b/>
                <w:szCs w:val="20"/>
              </w:rPr>
            </w:pPr>
            <w:r w:rsidRPr="001F6D67">
              <w:rPr>
                <w:rFonts w:cs="Arial"/>
                <w:b/>
                <w:szCs w:val="20"/>
              </w:rPr>
              <w:t>REPRESENTATIVE</w:t>
            </w:r>
          </w:p>
        </w:tc>
        <w:tc>
          <w:tcPr>
            <w:tcW w:w="695" w:type="pct"/>
            <w:shd w:val="clear" w:color="auto" w:fill="C6D9F1" w:themeFill="text2" w:themeFillTint="33"/>
          </w:tcPr>
          <w:p w:rsidR="00A87DC5" w:rsidRPr="001F6D67" w:rsidRDefault="00A87DC5" w:rsidP="00690821">
            <w:pPr>
              <w:tabs>
                <w:tab w:val="left" w:pos="14175"/>
              </w:tabs>
              <w:rPr>
                <w:rFonts w:cs="Arial"/>
                <w:b/>
                <w:szCs w:val="20"/>
              </w:rPr>
            </w:pPr>
            <w:r w:rsidRPr="001F6D67">
              <w:rPr>
                <w:rFonts w:cs="Arial"/>
                <w:b/>
                <w:szCs w:val="20"/>
              </w:rPr>
              <w:t xml:space="preserve">EMAIL </w:t>
            </w:r>
          </w:p>
        </w:tc>
        <w:tc>
          <w:tcPr>
            <w:tcW w:w="499" w:type="pct"/>
            <w:shd w:val="clear" w:color="auto" w:fill="C6D9F1" w:themeFill="text2" w:themeFillTint="33"/>
          </w:tcPr>
          <w:p w:rsidR="00A87DC5" w:rsidRPr="001F6D67" w:rsidRDefault="00A87DC5" w:rsidP="00690821">
            <w:pPr>
              <w:tabs>
                <w:tab w:val="left" w:pos="14175"/>
              </w:tabs>
              <w:rPr>
                <w:rFonts w:cs="Arial"/>
                <w:b/>
                <w:szCs w:val="20"/>
              </w:rPr>
            </w:pPr>
            <w:r w:rsidRPr="001F6D67">
              <w:rPr>
                <w:rFonts w:cs="Arial"/>
                <w:b/>
                <w:szCs w:val="20"/>
              </w:rPr>
              <w:t>TELEPHONE</w:t>
            </w:r>
          </w:p>
          <w:p w:rsidR="00A87DC5" w:rsidRPr="001F6D67" w:rsidRDefault="00A87DC5" w:rsidP="00690821">
            <w:pPr>
              <w:tabs>
                <w:tab w:val="left" w:pos="14175"/>
              </w:tabs>
              <w:rPr>
                <w:rFonts w:cs="Arial"/>
                <w:b/>
                <w:szCs w:val="20"/>
              </w:rPr>
            </w:pPr>
          </w:p>
        </w:tc>
        <w:tc>
          <w:tcPr>
            <w:tcW w:w="618" w:type="pct"/>
            <w:shd w:val="clear" w:color="auto" w:fill="C6D9F1" w:themeFill="text2" w:themeFillTint="33"/>
          </w:tcPr>
          <w:p w:rsidR="00A87DC5" w:rsidRPr="001F6D67" w:rsidRDefault="00A87DC5" w:rsidP="00690821">
            <w:pPr>
              <w:tabs>
                <w:tab w:val="left" w:pos="14175"/>
              </w:tabs>
              <w:rPr>
                <w:rFonts w:cs="Arial"/>
                <w:b/>
                <w:szCs w:val="20"/>
              </w:rPr>
            </w:pPr>
            <w:r w:rsidRPr="001F6D67">
              <w:rPr>
                <w:rFonts w:cs="Arial"/>
                <w:b/>
                <w:szCs w:val="20"/>
              </w:rPr>
              <w:t>ADDRESS</w:t>
            </w:r>
          </w:p>
        </w:tc>
        <w:tc>
          <w:tcPr>
            <w:tcW w:w="739" w:type="pct"/>
            <w:shd w:val="clear" w:color="auto" w:fill="C6D9F1" w:themeFill="text2" w:themeFillTint="33"/>
          </w:tcPr>
          <w:p w:rsidR="00A87DC5" w:rsidRPr="001F6D67" w:rsidRDefault="00A87DC5" w:rsidP="00690821">
            <w:pPr>
              <w:tabs>
                <w:tab w:val="left" w:pos="14175"/>
              </w:tabs>
              <w:rPr>
                <w:rFonts w:cs="Arial"/>
                <w:b/>
                <w:szCs w:val="20"/>
              </w:rPr>
            </w:pPr>
            <w:r w:rsidRPr="001F6D67">
              <w:rPr>
                <w:rFonts w:cs="Arial"/>
                <w:b/>
                <w:szCs w:val="20"/>
              </w:rPr>
              <w:t>Reporting relationships</w:t>
            </w:r>
          </w:p>
        </w:tc>
        <w:tc>
          <w:tcPr>
            <w:tcW w:w="824" w:type="pct"/>
            <w:shd w:val="clear" w:color="auto" w:fill="B8CCE4" w:themeFill="accent1" w:themeFillTint="66"/>
          </w:tcPr>
          <w:p w:rsidR="00A87DC5" w:rsidRPr="00EF04E7" w:rsidRDefault="00A87DC5" w:rsidP="005864D9">
            <w:pPr>
              <w:rPr>
                <w:rFonts w:cstheme="minorHAnsi"/>
                <w:b/>
                <w:szCs w:val="20"/>
              </w:rPr>
            </w:pPr>
            <w:r w:rsidRPr="00EF04E7">
              <w:rPr>
                <w:rFonts w:cstheme="minorHAnsi"/>
                <w:b/>
                <w:szCs w:val="20"/>
              </w:rPr>
              <w:t>Network Connections</w:t>
            </w: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1</w:t>
            </w: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Anglicare Victoria : Program Manager/ Family Services /Outer East</w:t>
            </w:r>
          </w:p>
        </w:tc>
        <w:tc>
          <w:tcPr>
            <w:tcW w:w="544" w:type="pct"/>
          </w:tcPr>
          <w:p w:rsidR="00A87DC5" w:rsidRPr="000A7D4A" w:rsidRDefault="007F5598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Simone </w:t>
            </w:r>
            <w:proofErr w:type="spellStart"/>
            <w:r>
              <w:rPr>
                <w:rFonts w:cs="Arial"/>
                <w:szCs w:val="20"/>
              </w:rPr>
              <w:t>Ruscuklic</w:t>
            </w:r>
            <w:proofErr w:type="spellEnd"/>
          </w:p>
        </w:tc>
        <w:tc>
          <w:tcPr>
            <w:tcW w:w="695" w:type="pct"/>
          </w:tcPr>
          <w:p w:rsidR="00A87DC5" w:rsidRPr="000A7D4A" w:rsidRDefault="00E331D6" w:rsidP="007F5598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9" w:history="1">
              <w:r w:rsidR="003E5A81" w:rsidRPr="00D239CC">
                <w:rPr>
                  <w:rStyle w:val="Hyperlink"/>
                  <w:rFonts w:cs="Arial"/>
                  <w:szCs w:val="20"/>
                </w:rPr>
                <w:t>simone.ruscuklic@anglicarevic.org.au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9735 4188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47-51 Castella St, Lilydale 3140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Darren </w:t>
            </w:r>
            <w:proofErr w:type="spellStart"/>
            <w:r w:rsidRPr="000A7D4A">
              <w:rPr>
                <w:rFonts w:cs="Arial"/>
                <w:szCs w:val="20"/>
              </w:rPr>
              <w:t>Youngs</w:t>
            </w:r>
            <w:proofErr w:type="spellEnd"/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Regional Director 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Eastern region Anglicare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CEO Paul McDonald </w:t>
            </w:r>
            <w:hyperlink r:id="rId10" w:history="1">
              <w:r w:rsidRPr="000A7D4A">
                <w:rPr>
                  <w:rStyle w:val="Hyperlink"/>
                  <w:rFonts w:cs="Arial"/>
                  <w:szCs w:val="20"/>
                </w:rPr>
                <w:t>Paul.McDonald@anglicarevic.org.au</w:t>
              </w:r>
            </w:hyperlink>
            <w:r w:rsidRPr="000A7D4A">
              <w:rPr>
                <w:rFonts w:cs="Arial"/>
                <w:szCs w:val="20"/>
              </w:rPr>
              <w:t xml:space="preserve"> 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p: (03) 9412 6133 </w:t>
            </w: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 w:val="18"/>
                <w:szCs w:val="18"/>
              </w:rPr>
            </w:pPr>
            <w:r w:rsidRPr="00EF04E7">
              <w:rPr>
                <w:rFonts w:cstheme="minorHAnsi"/>
                <w:sz w:val="18"/>
                <w:szCs w:val="18"/>
              </w:rPr>
              <w:t>Chair of OE Family Services Alliance</w:t>
            </w:r>
          </w:p>
          <w:p w:rsidR="00A87DC5" w:rsidRPr="00EF04E7" w:rsidRDefault="00A87DC5" w:rsidP="00B740E9">
            <w:pPr>
              <w:rPr>
                <w:rFonts w:cstheme="minorHAnsi"/>
                <w:sz w:val="18"/>
                <w:szCs w:val="18"/>
              </w:rPr>
            </w:pPr>
            <w:r w:rsidRPr="00EF04E7">
              <w:rPr>
                <w:rFonts w:cstheme="minorHAnsi"/>
                <w:sz w:val="18"/>
                <w:szCs w:val="18"/>
              </w:rPr>
              <w:t>Member of the Regional Family violence partnership</w:t>
            </w:r>
          </w:p>
          <w:p w:rsidR="00A87DC5" w:rsidRPr="00EF04E7" w:rsidRDefault="00A87DC5" w:rsidP="00B740E9">
            <w:pPr>
              <w:rPr>
                <w:rFonts w:cstheme="minorHAnsi"/>
                <w:sz w:val="18"/>
                <w:szCs w:val="18"/>
              </w:rPr>
            </w:pPr>
            <w:r w:rsidRPr="00EF04E7">
              <w:rPr>
                <w:rFonts w:cstheme="minorHAnsi"/>
                <w:sz w:val="18"/>
                <w:szCs w:val="18"/>
              </w:rPr>
              <w:t>Member of Prevention Matters Steering Group (under Child &amp; Youth Area partnership)</w:t>
            </w:r>
          </w:p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Anglicare Victoria: A/Program Manager Community Services (AOD)</w:t>
            </w:r>
          </w:p>
        </w:tc>
        <w:tc>
          <w:tcPr>
            <w:tcW w:w="544" w:type="pct"/>
          </w:tcPr>
          <w:p w:rsidR="00A87DC5" w:rsidRPr="000A7D4A" w:rsidRDefault="0085412C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Stephanie Bortignon</w:t>
            </w:r>
          </w:p>
        </w:tc>
        <w:tc>
          <w:tcPr>
            <w:tcW w:w="695" w:type="pct"/>
          </w:tcPr>
          <w:p w:rsidR="00A87DC5" w:rsidRPr="000A7D4A" w:rsidRDefault="00E331D6" w:rsidP="0085412C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11" w:history="1">
              <w:r w:rsidR="0085412C" w:rsidRPr="007F4D8B">
                <w:rPr>
                  <w:rStyle w:val="Hyperlink"/>
                  <w:szCs w:val="20"/>
                </w:rPr>
                <w:t>Stephanie.bortignon@anglicarevic.org.au</w:t>
              </w:r>
            </w:hyperlink>
            <w:r w:rsidR="00A87DC5" w:rsidRPr="000A7D4A">
              <w:rPr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9896 6322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0458 302 316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666 Mountain Hwy, Bayswater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&amp; Box Hill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Darren </w:t>
            </w:r>
            <w:proofErr w:type="spellStart"/>
            <w:r w:rsidRPr="000A7D4A">
              <w:rPr>
                <w:rFonts w:cs="Arial"/>
                <w:szCs w:val="20"/>
              </w:rPr>
              <w:t>Youngs</w:t>
            </w:r>
            <w:proofErr w:type="spellEnd"/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87DC5" w:rsidRPr="00EF04E7" w:rsidTr="006D78AA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Campbell-Page:</w:t>
            </w:r>
          </w:p>
          <w:p w:rsidR="00A87DC5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National Program Manager</w:t>
            </w:r>
          </w:p>
          <w:p w:rsidR="006D78AA" w:rsidRPr="000A7D4A" w:rsidRDefault="006D78AA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Richard </w:t>
            </w:r>
            <w:proofErr w:type="spellStart"/>
            <w:r w:rsidRPr="000A7D4A">
              <w:rPr>
                <w:rFonts w:cs="Arial"/>
                <w:szCs w:val="20"/>
              </w:rPr>
              <w:t>Verhagen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12" w:history="1">
              <w:r w:rsidR="00A87DC5" w:rsidRPr="000A7D4A">
                <w:rPr>
                  <w:rStyle w:val="Hyperlink"/>
                  <w:rFonts w:cs="Arial"/>
                  <w:szCs w:val="20"/>
                </w:rPr>
                <w:t>richard.verhagen@campbellpage.org.au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Connect4Health: Executive Director of AOD Services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Access HC: Manager Mental Health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Dr Tamsin Short 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Julius Ting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13" w:history="1">
              <w:r w:rsidR="00A87DC5" w:rsidRPr="000A7D4A">
                <w:rPr>
                  <w:rStyle w:val="Hyperlink"/>
                  <w:rFonts w:cs="Arial"/>
                  <w:szCs w:val="20"/>
                </w:rPr>
                <w:t>tamsin.short@accesshc.org.au</w:t>
              </w:r>
            </w:hyperlink>
            <w:r w:rsidR="00A87DC5" w:rsidRPr="000A7D4A">
              <w:rPr>
                <w:rFonts w:cs="Arial"/>
                <w:szCs w:val="20"/>
                <w:u w:val="single"/>
              </w:rPr>
              <w:t xml:space="preserve"> </w:t>
            </w:r>
            <w:r w:rsidR="00A87DC5" w:rsidRPr="000A7D4A">
              <w:rPr>
                <w:rFonts w:cs="Arial"/>
                <w:szCs w:val="20"/>
              </w:rPr>
              <w:t xml:space="preserve"> 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14" w:history="1">
              <w:r w:rsidR="00A87DC5" w:rsidRPr="000A7D4A">
                <w:rPr>
                  <w:rStyle w:val="Hyperlink"/>
                  <w:rFonts w:cs="Arial"/>
                  <w:szCs w:val="20"/>
                </w:rPr>
                <w:t>julius.ting@accesshc.org.au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9810 3017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378 Burwood Rd, Hawthorn 3121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Harry </w:t>
            </w:r>
            <w:proofErr w:type="spellStart"/>
            <w:r w:rsidRPr="000A7D4A">
              <w:rPr>
                <w:rFonts w:cs="Arial"/>
                <w:szCs w:val="20"/>
              </w:rPr>
              <w:t>Majewski</w:t>
            </w:r>
            <w:proofErr w:type="spellEnd"/>
            <w:r w:rsidRPr="000A7D4A">
              <w:rPr>
                <w:rFonts w:cs="Arial"/>
                <w:szCs w:val="20"/>
              </w:rPr>
              <w:t xml:space="preserve"> (CEO Access HC)</w:t>
            </w:r>
          </w:p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15" w:history="1">
              <w:r w:rsidR="00A87DC5" w:rsidRPr="000A7D4A">
                <w:rPr>
                  <w:rStyle w:val="Hyperlink"/>
                  <w:rFonts w:cs="Arial"/>
                  <w:szCs w:val="20"/>
                </w:rPr>
                <w:t>Harry.majewski@accesshc.org.au</w:t>
              </w:r>
            </w:hyperlink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T 03 9429 1811 D 03 9420 9114 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M 0422 870 744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  <w:r w:rsidRPr="00EF04E7">
              <w:rPr>
                <w:rFonts w:cstheme="minorHAnsi"/>
                <w:szCs w:val="20"/>
              </w:rPr>
              <w:t>Connect4Health (Access H &amp; C; Link H &amp; C; Carrington Health). Change Agent Network.</w:t>
            </w:r>
          </w:p>
        </w:tc>
      </w:tr>
      <w:tr w:rsidR="00A87DC5" w:rsidRPr="00EF04E7" w:rsidTr="00692804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  <w:shd w:val="clear" w:color="auto" w:fill="auto"/>
          </w:tcPr>
          <w:p w:rsidR="00A87DC5" w:rsidRPr="00692804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692804">
              <w:rPr>
                <w:rFonts w:cs="Arial"/>
                <w:szCs w:val="20"/>
              </w:rPr>
              <w:t xml:space="preserve">Department of </w:t>
            </w:r>
            <w:r w:rsidR="00692804" w:rsidRPr="00692804">
              <w:rPr>
                <w:rFonts w:cs="Arial"/>
                <w:szCs w:val="20"/>
              </w:rPr>
              <w:t>Families, Fairness and Housing</w:t>
            </w:r>
            <w:r w:rsidRPr="00692804">
              <w:rPr>
                <w:rFonts w:cs="Arial"/>
                <w:szCs w:val="20"/>
              </w:rPr>
              <w:t xml:space="preserve">: Manager, Population Health and Community Wellbeing </w:t>
            </w:r>
          </w:p>
          <w:p w:rsidR="00A87DC5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692804">
              <w:rPr>
                <w:rFonts w:cs="Arial"/>
                <w:szCs w:val="20"/>
              </w:rPr>
              <w:t>Inner Eastern Melbourne Area</w:t>
            </w:r>
          </w:p>
          <w:p w:rsidR="001A7AFD" w:rsidRPr="00692804" w:rsidRDefault="001A7AFD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Annette Worthing</w:t>
            </w: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16" w:history="1">
              <w:r w:rsidR="00A87DC5" w:rsidRPr="000A7D4A">
                <w:rPr>
                  <w:rStyle w:val="Hyperlink"/>
                  <w:rFonts w:cs="Arial"/>
                  <w:szCs w:val="20"/>
                </w:rPr>
                <w:t>Annette.worthing@dhhs.vic.gov.au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t: 98431710 m: 0408608771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883 Whitehorse Road Box Hill Vic 3128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92804">
        <w:tc>
          <w:tcPr>
            <w:tcW w:w="255" w:type="pct"/>
            <w:shd w:val="clear" w:color="auto" w:fill="auto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  <w:shd w:val="clear" w:color="auto" w:fill="auto"/>
          </w:tcPr>
          <w:p w:rsidR="00A87DC5" w:rsidRPr="00692804" w:rsidRDefault="00A87DC5" w:rsidP="001A7AFD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692804">
              <w:rPr>
                <w:rFonts w:cs="Arial"/>
                <w:szCs w:val="20"/>
              </w:rPr>
              <w:t xml:space="preserve">Department of </w:t>
            </w:r>
            <w:r w:rsidR="001A7AFD">
              <w:rPr>
                <w:rFonts w:cs="Arial"/>
                <w:szCs w:val="20"/>
              </w:rPr>
              <w:t>Families, Fairness and Housing</w:t>
            </w:r>
            <w:r w:rsidRPr="00692804">
              <w:rPr>
                <w:rFonts w:cs="Arial"/>
                <w:szCs w:val="20"/>
              </w:rPr>
              <w:t>: Aboriginal Outcomes and Engagement Population Health, Planning and Aboriginal Engagement Branch East Division</w:t>
            </w: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Maurice Shipp</w:t>
            </w:r>
          </w:p>
        </w:tc>
        <w:tc>
          <w:tcPr>
            <w:tcW w:w="695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ascii="Calibri" w:hAnsi="Calibri" w:cs="Calibri"/>
                <w:color w:val="0000FF"/>
                <w:szCs w:val="20"/>
                <w:u w:val="single"/>
              </w:rPr>
            </w:pPr>
            <w:r w:rsidRPr="000A7D4A">
              <w:rPr>
                <w:rFonts w:ascii="Calibri" w:hAnsi="Calibri"/>
                <w:color w:val="0000FF"/>
                <w:szCs w:val="20"/>
                <w:u w:val="single"/>
              </w:rPr>
              <w:t>Maurice.shipp</w:t>
            </w:r>
            <w:hyperlink r:id="rId17" w:history="1">
              <w:r w:rsidRPr="000A7D4A">
                <w:rPr>
                  <w:rFonts w:ascii="Calibri" w:hAnsi="Calibri" w:cs="Calibri"/>
                  <w:color w:val="0000FF"/>
                  <w:szCs w:val="20"/>
                  <w:u w:val="single"/>
                </w:rPr>
                <w:t>@dhhs.vic.gov.au</w:t>
              </w:r>
            </w:hyperlink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ascii="Calibri" w:hAnsi="Calibri" w:cs="Calibri"/>
                <w:szCs w:val="20"/>
                <w:u w:val="single"/>
              </w:rPr>
            </w:pP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499" w:type="pct"/>
          </w:tcPr>
          <w:p w:rsidR="00A87DC5" w:rsidRDefault="00A87DC5" w:rsidP="004A6A9E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9843 </w:t>
            </w:r>
            <w:r w:rsidR="004A6A9E">
              <w:rPr>
                <w:rFonts w:cs="Arial"/>
                <w:szCs w:val="20"/>
              </w:rPr>
              <w:t>6143</w:t>
            </w:r>
          </w:p>
          <w:p w:rsidR="004A6A9E" w:rsidRPr="000A7D4A" w:rsidRDefault="004A6A9E" w:rsidP="004A6A9E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0437 755 408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883 Whitehorse Road Box Hill Vic 3128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EACH: Area Manager Maroondah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Toni Williams</w:t>
            </w: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18" w:history="1">
              <w:r w:rsidR="00A87DC5" w:rsidRPr="000A7D4A">
                <w:rPr>
                  <w:rStyle w:val="Hyperlink"/>
                  <w:rFonts w:cs="Arial"/>
                  <w:szCs w:val="20"/>
                </w:rPr>
                <w:t>twilliams@each.com.au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9837 3922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0428 069 110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46 Warrandyte Road, Ringwood  VIC  3134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Marita Scott – Director Regional Operations Outer East </w:t>
            </w:r>
          </w:p>
        </w:tc>
        <w:tc>
          <w:tcPr>
            <w:tcW w:w="824" w:type="pct"/>
          </w:tcPr>
          <w:p w:rsidR="00A87DC5" w:rsidRPr="00EF04E7" w:rsidRDefault="00A87DC5" w:rsidP="009E0C49">
            <w:pPr>
              <w:rPr>
                <w:rFonts w:cstheme="minorHAnsi"/>
                <w:szCs w:val="20"/>
              </w:rPr>
            </w:pPr>
            <w:r w:rsidRPr="00EF04E7">
              <w:rPr>
                <w:rFonts w:cstheme="minorHAnsi"/>
                <w:szCs w:val="20"/>
              </w:rPr>
              <w:t>Change Agent Network</w:t>
            </w: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EACH: Area Manager Knox</w:t>
            </w: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Debbie Stanley</w:t>
            </w:r>
          </w:p>
        </w:tc>
        <w:tc>
          <w:tcPr>
            <w:tcW w:w="695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19" w:history="1">
              <w:r w:rsidR="00A87DC5" w:rsidRPr="000A7D4A">
                <w:rPr>
                  <w:rStyle w:val="Hyperlink"/>
                  <w:rFonts w:cs="Arial"/>
                  <w:szCs w:val="20"/>
                </w:rPr>
                <w:t>dstanley@each.com.au</w:t>
              </w:r>
            </w:hyperlink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8720 2500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0429 415 199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93 Boronia Road, Boronia  Vic  3155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Marita Scott – Director Regional Operations Outer East</w:t>
            </w:r>
          </w:p>
        </w:tc>
        <w:tc>
          <w:tcPr>
            <w:tcW w:w="824" w:type="pct"/>
          </w:tcPr>
          <w:p w:rsidR="00A87DC5" w:rsidRPr="00EF04E7" w:rsidRDefault="00A87DC5" w:rsidP="009E0C49">
            <w:pPr>
              <w:rPr>
                <w:rFonts w:cstheme="minorHAnsi"/>
                <w:szCs w:val="20"/>
              </w:rPr>
            </w:pPr>
          </w:p>
        </w:tc>
      </w:tr>
      <w:tr w:rsidR="006749E2" w:rsidRPr="00EF04E7" w:rsidTr="006D78AA">
        <w:tc>
          <w:tcPr>
            <w:tcW w:w="255" w:type="pct"/>
          </w:tcPr>
          <w:p w:rsidR="006749E2" w:rsidRPr="000A7D4A" w:rsidRDefault="006749E2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6749E2" w:rsidRPr="000A7D4A" w:rsidRDefault="006749E2" w:rsidP="006749E2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EACH: Program Lead, Early Intervention Psychosocial Response </w:t>
            </w:r>
          </w:p>
        </w:tc>
        <w:tc>
          <w:tcPr>
            <w:tcW w:w="544" w:type="pct"/>
          </w:tcPr>
          <w:p w:rsidR="006749E2" w:rsidRPr="000A7D4A" w:rsidRDefault="006749E2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Sam Beard</w:t>
            </w:r>
          </w:p>
        </w:tc>
        <w:tc>
          <w:tcPr>
            <w:tcW w:w="695" w:type="pct"/>
          </w:tcPr>
          <w:p w:rsidR="006749E2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20" w:history="1">
              <w:r w:rsidR="006749E2" w:rsidRPr="00EA41BB">
                <w:rPr>
                  <w:rStyle w:val="Hyperlink"/>
                  <w:rFonts w:cs="Arial"/>
                  <w:szCs w:val="20"/>
                </w:rPr>
                <w:t>sbeard@each.com.au</w:t>
              </w:r>
            </w:hyperlink>
            <w:r w:rsidR="006749E2"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499" w:type="pct"/>
          </w:tcPr>
          <w:p w:rsidR="006749E2" w:rsidRPr="000A7D4A" w:rsidRDefault="006749E2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9210 8101</w:t>
            </w:r>
          </w:p>
        </w:tc>
        <w:tc>
          <w:tcPr>
            <w:tcW w:w="618" w:type="pct"/>
          </w:tcPr>
          <w:p w:rsidR="006749E2" w:rsidRPr="000A7D4A" w:rsidRDefault="006749E2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93 Boronia Rd, Boronia</w:t>
            </w:r>
          </w:p>
        </w:tc>
        <w:tc>
          <w:tcPr>
            <w:tcW w:w="739" w:type="pct"/>
          </w:tcPr>
          <w:p w:rsidR="006749E2" w:rsidRPr="000A7D4A" w:rsidRDefault="006749E2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6749E2" w:rsidRPr="00EF04E7" w:rsidRDefault="006749E2" w:rsidP="009E0C49">
            <w:pPr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EACH: </w:t>
            </w:r>
            <w:r w:rsidR="00734F4E" w:rsidRPr="00734F4E">
              <w:rPr>
                <w:rFonts w:cs="Arial"/>
                <w:szCs w:val="20"/>
              </w:rPr>
              <w:t>Man</w:t>
            </w:r>
            <w:r w:rsidR="00734F4E">
              <w:rPr>
                <w:rFonts w:cs="Arial"/>
                <w:szCs w:val="20"/>
              </w:rPr>
              <w:t>a</w:t>
            </w:r>
            <w:r w:rsidR="00734F4E" w:rsidRPr="00734F4E">
              <w:rPr>
                <w:rFonts w:cs="Arial"/>
                <w:szCs w:val="20"/>
              </w:rPr>
              <w:t>ger Service Design</w:t>
            </w:r>
          </w:p>
        </w:tc>
        <w:tc>
          <w:tcPr>
            <w:tcW w:w="544" w:type="pct"/>
          </w:tcPr>
          <w:p w:rsidR="00A87DC5" w:rsidRPr="000A7D4A" w:rsidRDefault="00734F4E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Rhianna Perkin</w:t>
            </w:r>
          </w:p>
        </w:tc>
        <w:tc>
          <w:tcPr>
            <w:tcW w:w="695" w:type="pct"/>
          </w:tcPr>
          <w:p w:rsidR="00A87DC5" w:rsidRPr="000A7D4A" w:rsidRDefault="00E331D6" w:rsidP="00734F4E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21" w:history="1">
              <w:r w:rsidR="00734F4E" w:rsidRPr="00A97B1F">
                <w:rPr>
                  <w:rStyle w:val="Hyperlink"/>
                  <w:rFonts w:cs="Arial"/>
                  <w:szCs w:val="20"/>
                </w:rPr>
                <w:t>rperkin@each.com.au</w:t>
              </w:r>
            </w:hyperlink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9847 4821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20 Melbourne Street, Ringwood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Ann Elkins – Director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Strategy, Development &amp; Marketing</w:t>
            </w:r>
          </w:p>
          <w:p w:rsidR="00A87DC5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22" w:history="1">
              <w:r w:rsidR="00A87DC5" w:rsidRPr="000A7D4A">
                <w:rPr>
                  <w:rStyle w:val="Hyperlink"/>
                  <w:rFonts w:cs="Arial"/>
                  <w:szCs w:val="20"/>
                </w:rPr>
                <w:t>ann.elkins@each.com.au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  <w:p w:rsidR="00BD223F" w:rsidRPr="000A7D4A" w:rsidRDefault="00BD223F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A87DC5" w:rsidRPr="00EF04E7" w:rsidRDefault="00A87DC5" w:rsidP="009E0C49">
            <w:pPr>
              <w:rPr>
                <w:rFonts w:cstheme="minorHAnsi"/>
                <w:szCs w:val="20"/>
              </w:rPr>
            </w:pPr>
            <w:r w:rsidRPr="00EF04E7">
              <w:rPr>
                <w:rFonts w:cstheme="minorHAnsi"/>
                <w:szCs w:val="20"/>
              </w:rPr>
              <w:t>EMR MH &amp; AOD Planning Council</w:t>
            </w: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Ea</w:t>
            </w:r>
            <w:r w:rsidR="001C5300">
              <w:rPr>
                <w:rFonts w:cs="Arial"/>
                <w:szCs w:val="20"/>
              </w:rPr>
              <w:t xml:space="preserve">stern Community Legal Centre: </w:t>
            </w:r>
            <w:r w:rsidRPr="000A7D4A">
              <w:rPr>
                <w:rFonts w:cs="Arial"/>
                <w:szCs w:val="20"/>
              </w:rPr>
              <w:t>Director – Partnerships &amp; Community Development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Donna Askew</w:t>
            </w: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23" w:history="1">
              <w:r w:rsidR="00A87DC5" w:rsidRPr="000A7D4A">
                <w:rPr>
                  <w:rStyle w:val="Hyperlink"/>
                  <w:rFonts w:cs="Arial"/>
                  <w:szCs w:val="20"/>
                </w:rPr>
                <w:t>donnaa@eclc.org.au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t:  (03) 9285 4822   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Suite 3, Town Hall Hub, 27 Bank Street, Box Hill VIC 3128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CEO Michael Smith</w:t>
            </w: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Eastern Dual Diagnosis Consumer &amp; Carer Advisory Council: Member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Fred Murray</w:t>
            </w: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24" w:history="1">
              <w:r w:rsidR="00A87DC5" w:rsidRPr="000A7D4A">
                <w:rPr>
                  <w:rStyle w:val="Hyperlink"/>
                  <w:rFonts w:cs="Arial"/>
                  <w:szCs w:val="20"/>
                </w:rPr>
                <w:t>freddymurray2@gmail.com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0423392686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DDCCAC &amp; Working Group Chairs</w:t>
            </w: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Eastern Dual Diagnosis Consumer &amp; Carer Advisory Council: Carer Member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Belle Groves</w:t>
            </w: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25" w:history="1">
              <w:r w:rsidR="00A87DC5" w:rsidRPr="000A7D4A">
                <w:rPr>
                  <w:rStyle w:val="Hyperlink"/>
                  <w:rFonts w:cs="Arial"/>
                  <w:szCs w:val="20"/>
                </w:rPr>
                <w:t>Belle.groves@easternhealth.org.au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DDCCAC &amp; Working Group Chairs</w:t>
            </w: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rPr>
                <w:rFonts w:cstheme="minorHAnsi"/>
                <w:szCs w:val="20"/>
              </w:rPr>
            </w:pPr>
            <w:r w:rsidRPr="000A7D4A">
              <w:rPr>
                <w:rFonts w:cstheme="minorHAnsi"/>
                <w:szCs w:val="20"/>
              </w:rPr>
              <w:t xml:space="preserve">Eastern Health (EH): </w:t>
            </w:r>
            <w:r w:rsidR="00E331D6">
              <w:rPr>
                <w:rFonts w:cstheme="minorHAnsi"/>
                <w:szCs w:val="20"/>
              </w:rPr>
              <w:t>A/</w:t>
            </w:r>
            <w:r w:rsidRPr="000A7D4A">
              <w:rPr>
                <w:rFonts w:cstheme="minorHAnsi"/>
                <w:szCs w:val="20"/>
              </w:rPr>
              <w:t>Associate Program Director- Adult Mental Health</w:t>
            </w:r>
          </w:p>
          <w:p w:rsidR="00A87DC5" w:rsidRPr="000A7D4A" w:rsidRDefault="00A87DC5" w:rsidP="00690821">
            <w:pPr>
              <w:rPr>
                <w:rFonts w:cstheme="minorHAnsi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A87DC5" w:rsidRPr="000A7D4A" w:rsidRDefault="00E331D6" w:rsidP="00690821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Lisa Gill</w:t>
            </w:r>
          </w:p>
        </w:tc>
        <w:tc>
          <w:tcPr>
            <w:tcW w:w="695" w:type="pct"/>
            <w:shd w:val="clear" w:color="auto" w:fill="auto"/>
          </w:tcPr>
          <w:p w:rsidR="00A87DC5" w:rsidRPr="000A7D4A" w:rsidRDefault="00E331D6" w:rsidP="00E331D6">
            <w:pPr>
              <w:rPr>
                <w:rFonts w:cstheme="minorHAnsi"/>
                <w:szCs w:val="20"/>
              </w:rPr>
            </w:pPr>
            <w:hyperlink r:id="rId26" w:history="1">
              <w:r w:rsidRPr="00A12032">
                <w:rPr>
                  <w:rStyle w:val="Hyperlink"/>
                  <w:rFonts w:cstheme="minorHAnsi"/>
                  <w:szCs w:val="20"/>
                </w:rPr>
                <w:t>lisa.gill@easternhealth.org.au</w:t>
              </w:r>
            </w:hyperlink>
            <w:r w:rsidR="00A87DC5" w:rsidRPr="000A7D4A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499" w:type="pct"/>
            <w:shd w:val="clear" w:color="auto" w:fill="auto"/>
          </w:tcPr>
          <w:p w:rsidR="00A87DC5" w:rsidRPr="000A7D4A" w:rsidRDefault="00A87DC5" w:rsidP="00690821">
            <w:pPr>
              <w:rPr>
                <w:rFonts w:cstheme="minorHAnsi"/>
                <w:szCs w:val="20"/>
              </w:rPr>
            </w:pPr>
          </w:p>
          <w:p w:rsidR="00A87DC5" w:rsidRPr="000A7D4A" w:rsidRDefault="00A87DC5" w:rsidP="00690821">
            <w:pPr>
              <w:rPr>
                <w:rFonts w:cstheme="minorHAnsi"/>
                <w:szCs w:val="20"/>
              </w:rPr>
            </w:pPr>
            <w:r w:rsidRPr="000A7D4A">
              <w:rPr>
                <w:rFonts w:cstheme="minorHAnsi"/>
                <w:szCs w:val="20"/>
              </w:rPr>
              <w:t>989</w:t>
            </w:r>
            <w:bookmarkStart w:id="0" w:name="_GoBack"/>
            <w:bookmarkEnd w:id="0"/>
            <w:r w:rsidRPr="000A7D4A">
              <w:rPr>
                <w:rFonts w:cstheme="minorHAnsi"/>
                <w:szCs w:val="20"/>
              </w:rPr>
              <w:t>5 4965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rPr>
                <w:rFonts w:cstheme="minorHAnsi"/>
                <w:szCs w:val="20"/>
              </w:rPr>
            </w:pPr>
            <w:r w:rsidRPr="000A7D4A">
              <w:rPr>
                <w:rFonts w:cstheme="minorHAnsi"/>
                <w:szCs w:val="20"/>
              </w:rPr>
              <w:t>1</w:t>
            </w:r>
            <w:r w:rsidRPr="000A7D4A">
              <w:rPr>
                <w:rFonts w:cstheme="minorHAnsi"/>
                <w:szCs w:val="20"/>
                <w:vertAlign w:val="superscript"/>
              </w:rPr>
              <w:t>st</w:t>
            </w:r>
            <w:r w:rsidRPr="000A7D4A">
              <w:rPr>
                <w:rFonts w:cstheme="minorHAnsi"/>
                <w:szCs w:val="20"/>
              </w:rPr>
              <w:t xml:space="preserve"> floor Upton House</w:t>
            </w:r>
          </w:p>
          <w:p w:rsidR="00A87DC5" w:rsidRPr="000A7D4A" w:rsidRDefault="00A87DC5" w:rsidP="00690821">
            <w:pPr>
              <w:rPr>
                <w:rFonts w:cstheme="minorHAnsi"/>
                <w:szCs w:val="20"/>
              </w:rPr>
            </w:pPr>
            <w:r w:rsidRPr="000A7D4A">
              <w:rPr>
                <w:rFonts w:cstheme="minorHAnsi"/>
                <w:szCs w:val="20"/>
              </w:rPr>
              <w:t>131 Thames Street</w:t>
            </w:r>
          </w:p>
          <w:p w:rsidR="00A87DC5" w:rsidRPr="000A7D4A" w:rsidRDefault="00A87DC5" w:rsidP="00690821">
            <w:pPr>
              <w:rPr>
                <w:rFonts w:cstheme="minorHAnsi"/>
                <w:szCs w:val="20"/>
              </w:rPr>
            </w:pPr>
            <w:r w:rsidRPr="000A7D4A">
              <w:rPr>
                <w:rFonts w:cstheme="minorHAnsi"/>
                <w:szCs w:val="20"/>
              </w:rPr>
              <w:t>Box Hill Vic 3128</w:t>
            </w:r>
          </w:p>
          <w:p w:rsidR="00A87DC5" w:rsidRPr="000A7D4A" w:rsidRDefault="00A87DC5" w:rsidP="00690821">
            <w:pPr>
              <w:rPr>
                <w:rFonts w:cstheme="minorHAnsi"/>
                <w:szCs w:val="20"/>
              </w:rPr>
            </w:pPr>
          </w:p>
        </w:tc>
        <w:tc>
          <w:tcPr>
            <w:tcW w:w="739" w:type="pct"/>
          </w:tcPr>
          <w:p w:rsidR="00A87DC5" w:rsidRPr="000A7D4A" w:rsidRDefault="00A87DC5" w:rsidP="00690821">
            <w:pPr>
              <w:rPr>
                <w:rFonts w:cstheme="minorHAnsi"/>
                <w:szCs w:val="20"/>
              </w:rPr>
            </w:pPr>
            <w:r w:rsidRPr="000A7D4A">
              <w:rPr>
                <w:rFonts w:cstheme="minorHAnsi"/>
                <w:szCs w:val="20"/>
              </w:rPr>
              <w:t>Lisa Shaw Stuart – Program Director Mental Health, Eastern Health</w:t>
            </w:r>
          </w:p>
          <w:p w:rsidR="00A87DC5" w:rsidRPr="000A7D4A" w:rsidRDefault="00A87DC5" w:rsidP="00690821">
            <w:pPr>
              <w:rPr>
                <w:rFonts w:cstheme="minorHAnsi"/>
                <w:szCs w:val="20"/>
              </w:rPr>
            </w:pPr>
            <w:r w:rsidRPr="000A7D4A">
              <w:rPr>
                <w:rFonts w:cstheme="minorHAnsi"/>
                <w:szCs w:val="20"/>
              </w:rPr>
              <w:t>CEO – David Plunkett</w:t>
            </w:r>
          </w:p>
          <w:p w:rsidR="00A87DC5" w:rsidRPr="000A7D4A" w:rsidRDefault="00A87DC5" w:rsidP="00690821">
            <w:pPr>
              <w:rPr>
                <w:rFonts w:cstheme="minorHAnsi"/>
                <w:szCs w:val="20"/>
              </w:rPr>
            </w:pP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  <w:r w:rsidRPr="00EF04E7">
              <w:rPr>
                <w:rFonts w:cstheme="minorHAnsi"/>
                <w:szCs w:val="20"/>
              </w:rPr>
              <w:t>EH Mental Health Program Executive</w:t>
            </w:r>
          </w:p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  <w:r w:rsidRPr="00EF04E7">
              <w:rPr>
                <w:rFonts w:cstheme="minorHAnsi"/>
                <w:szCs w:val="20"/>
              </w:rPr>
              <w:t>EH MHP Consumer Family Children Carer Advisory Committee</w:t>
            </w:r>
          </w:p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  <w:r w:rsidRPr="00EF04E7">
              <w:rPr>
                <w:rFonts w:cstheme="minorHAnsi"/>
                <w:szCs w:val="20"/>
              </w:rPr>
              <w:t xml:space="preserve">EH Closing the Health Gap </w:t>
            </w:r>
            <w:r w:rsidRPr="00EF04E7">
              <w:rPr>
                <w:rFonts w:cstheme="minorHAnsi"/>
                <w:szCs w:val="20"/>
              </w:rPr>
              <w:lastRenderedPageBreak/>
              <w:t>Steering Committee</w:t>
            </w:r>
          </w:p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  <w:r w:rsidRPr="00EF04E7">
              <w:rPr>
                <w:rFonts w:cstheme="minorHAnsi"/>
                <w:szCs w:val="20"/>
              </w:rPr>
              <w:t>IE PIR Consortium</w:t>
            </w:r>
          </w:p>
        </w:tc>
      </w:tr>
      <w:tr w:rsidR="00A87DC5" w:rsidRPr="00EF04E7" w:rsidTr="006D78AA">
        <w:trPr>
          <w:trHeight w:val="939"/>
        </w:trPr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Eastern Health Mental Health Program: Manager Dual Diagnosis and Service Development</w:t>
            </w:r>
          </w:p>
        </w:tc>
        <w:tc>
          <w:tcPr>
            <w:tcW w:w="544" w:type="pct"/>
            <w:shd w:val="clear" w:color="auto" w:fill="auto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Gavin Foster</w:t>
            </w:r>
          </w:p>
        </w:tc>
        <w:tc>
          <w:tcPr>
            <w:tcW w:w="695" w:type="pct"/>
            <w:shd w:val="clear" w:color="auto" w:fill="auto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27" w:history="1">
              <w:r w:rsidR="00A87DC5" w:rsidRPr="000A7D4A">
                <w:rPr>
                  <w:rStyle w:val="Hyperlink"/>
                  <w:rFonts w:cs="Arial"/>
                  <w:szCs w:val="20"/>
                </w:rPr>
                <w:t>Gavin.foster@easternhealth.org.au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  <w:shd w:val="clear" w:color="auto" w:fill="auto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9843 5864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1</w:t>
            </w:r>
            <w:r w:rsidRPr="000A7D4A">
              <w:rPr>
                <w:rFonts w:cs="Arial"/>
                <w:szCs w:val="20"/>
                <w:vertAlign w:val="superscript"/>
              </w:rPr>
              <w:t>st</w:t>
            </w:r>
            <w:r w:rsidRPr="000A7D4A">
              <w:rPr>
                <w:rFonts w:cs="Arial"/>
                <w:szCs w:val="20"/>
              </w:rPr>
              <w:t xml:space="preserve"> floor Upton House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131 Thames Street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Box Hill Vic 3128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Brad Wynne – APD Adult MHP</w:t>
            </w:r>
          </w:p>
        </w:tc>
        <w:tc>
          <w:tcPr>
            <w:tcW w:w="824" w:type="pct"/>
          </w:tcPr>
          <w:p w:rsidR="00A87DC5" w:rsidRPr="00EF04E7" w:rsidRDefault="00A87DC5" w:rsidP="00D4449E">
            <w:pPr>
              <w:rPr>
                <w:rFonts w:cstheme="minorHAnsi"/>
                <w:szCs w:val="20"/>
              </w:rPr>
            </w:pPr>
            <w:r w:rsidRPr="00EF04E7">
              <w:rPr>
                <w:rFonts w:cstheme="minorHAnsi"/>
                <w:szCs w:val="20"/>
              </w:rPr>
              <w:t>VDDI Leadership group</w:t>
            </w: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Eastern Health/Turning Point: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Program Coordinator – </w:t>
            </w:r>
            <w:proofErr w:type="spellStart"/>
            <w:r w:rsidRPr="000A7D4A">
              <w:rPr>
                <w:rFonts w:cs="Arial"/>
                <w:szCs w:val="20"/>
              </w:rPr>
              <w:t>Statewide</w:t>
            </w:r>
            <w:proofErr w:type="spellEnd"/>
            <w:r w:rsidRPr="000A7D4A">
              <w:rPr>
                <w:rFonts w:cs="Arial"/>
                <w:szCs w:val="20"/>
              </w:rPr>
              <w:t xml:space="preserve"> Services </w:t>
            </w:r>
          </w:p>
        </w:tc>
        <w:tc>
          <w:tcPr>
            <w:tcW w:w="544" w:type="pct"/>
          </w:tcPr>
          <w:p w:rsidR="00A87DC5" w:rsidRPr="000A7D4A" w:rsidRDefault="00FC1A1A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Carmen Harris</w:t>
            </w:r>
          </w:p>
        </w:tc>
        <w:tc>
          <w:tcPr>
            <w:tcW w:w="695" w:type="pct"/>
          </w:tcPr>
          <w:p w:rsidR="00A87DC5" w:rsidRPr="000A7D4A" w:rsidRDefault="00FC1A1A" w:rsidP="00E055C6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t>Carmen.harris</w:t>
            </w:r>
            <w:hyperlink r:id="rId28" w:history="1">
              <w:r w:rsidR="00A87DC5" w:rsidRPr="000A7D4A">
                <w:rPr>
                  <w:rStyle w:val="Hyperlink"/>
                  <w:rFonts w:cs="Arial"/>
                  <w:szCs w:val="20"/>
                </w:rPr>
                <w:t>@easternhealth.org.au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110 Church Street, Richmond Vic 3121 Australia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Eastern Health: Coordinator Secondary Consultation and Community Education,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Child &amp; Youth Mental Health Service </w:t>
            </w: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Melody Sutton</w:t>
            </w: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29" w:history="1">
              <w:r w:rsidR="00A87DC5" w:rsidRPr="000A7D4A">
                <w:rPr>
                  <w:rStyle w:val="Hyperlink"/>
                  <w:rFonts w:cs="Arial"/>
                  <w:szCs w:val="20"/>
                </w:rPr>
                <w:t>melody.sutton@easternhealth.org.au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0403075136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Upton House, 131 Thames Street, Box Hill 3128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Eastern Health: Carer Consultant</w:t>
            </w: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Kathy Collet</w:t>
            </w: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30" w:history="1">
              <w:r w:rsidR="00A87DC5" w:rsidRPr="000A7D4A">
                <w:rPr>
                  <w:rStyle w:val="Hyperlink"/>
                  <w:rFonts w:cs="Arial"/>
                  <w:szCs w:val="20"/>
                </w:rPr>
                <w:t>Kathy.collet@easternhealth.org.au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Level 1,43 Carrington Rd, Box Hill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Eastern Health: Eastern MH Service Coordination Alliance Project Officer</w:t>
            </w: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Bronwyn Williams</w:t>
            </w: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31" w:history="1">
              <w:r w:rsidR="00A87DC5" w:rsidRPr="000A7D4A">
                <w:rPr>
                  <w:rStyle w:val="Hyperlink"/>
                  <w:rFonts w:cs="Arial"/>
                  <w:szCs w:val="20"/>
                </w:rPr>
                <w:t>bronwyn.williams@easternhealth.org.au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0434 608 544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1</w:t>
            </w:r>
            <w:r w:rsidRPr="000A7D4A">
              <w:rPr>
                <w:rFonts w:cs="Arial"/>
                <w:szCs w:val="20"/>
                <w:vertAlign w:val="superscript"/>
              </w:rPr>
              <w:t>st</w:t>
            </w:r>
            <w:r w:rsidRPr="000A7D4A">
              <w:rPr>
                <w:rFonts w:cs="Arial"/>
                <w:szCs w:val="20"/>
              </w:rPr>
              <w:t xml:space="preserve"> floor Upton House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131 Thames Street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Box Hill Vic 3128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Brad Wynne (NDIS project), Gavin Foster (EMHSCA)</w:t>
            </w: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EMR Linkages; Change Agent Network;</w:t>
            </w:r>
            <w:r w:rsidRPr="00EF04E7">
              <w:rPr>
                <w:rFonts w:cstheme="minorHAnsi"/>
                <w:szCs w:val="20"/>
              </w:rPr>
              <w:t xml:space="preserve"> Regional Coordinators</w:t>
            </w: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983F47">
            <w:pPr>
              <w:rPr>
                <w:rFonts w:cstheme="minorHAnsi"/>
                <w:szCs w:val="20"/>
              </w:rPr>
            </w:pPr>
            <w:r w:rsidRPr="000A7D4A">
              <w:rPr>
                <w:rFonts w:cstheme="minorHAnsi"/>
                <w:szCs w:val="20"/>
              </w:rPr>
              <w:t xml:space="preserve">Eastern Melbourne PHN : </w:t>
            </w:r>
            <w:r w:rsidR="00983F47" w:rsidRPr="00983F47">
              <w:rPr>
                <w:rFonts w:cstheme="minorHAnsi"/>
                <w:szCs w:val="20"/>
                <w:highlight w:val="yellow"/>
              </w:rPr>
              <w:t>ROLE</w:t>
            </w:r>
          </w:p>
        </w:tc>
        <w:tc>
          <w:tcPr>
            <w:tcW w:w="544" w:type="pct"/>
          </w:tcPr>
          <w:p w:rsidR="00A87DC5" w:rsidRPr="000A7D4A" w:rsidRDefault="00983F47" w:rsidP="00690821">
            <w:pPr>
              <w:rPr>
                <w:rFonts w:cstheme="minorHAnsi"/>
                <w:szCs w:val="20"/>
              </w:rPr>
            </w:pPr>
            <w:r>
              <w:rPr>
                <w:rFonts w:cs="Arial"/>
                <w:szCs w:val="22"/>
              </w:rPr>
              <w:t xml:space="preserve">Harry </w:t>
            </w:r>
            <w:proofErr w:type="spellStart"/>
            <w:r>
              <w:rPr>
                <w:rFonts w:cs="Arial"/>
                <w:szCs w:val="22"/>
              </w:rPr>
              <w:t>Patsamanis</w:t>
            </w:r>
            <w:proofErr w:type="spellEnd"/>
          </w:p>
        </w:tc>
        <w:tc>
          <w:tcPr>
            <w:tcW w:w="695" w:type="pct"/>
          </w:tcPr>
          <w:p w:rsidR="00A87DC5" w:rsidRPr="000A7D4A" w:rsidRDefault="00E331D6" w:rsidP="00983F47">
            <w:pPr>
              <w:rPr>
                <w:rFonts w:cstheme="minorHAnsi"/>
                <w:szCs w:val="20"/>
              </w:rPr>
            </w:pPr>
            <w:hyperlink r:id="rId32" w:history="1">
              <w:r w:rsidR="00983F47" w:rsidRPr="00CB7BB9">
                <w:rPr>
                  <w:rStyle w:val="Hyperlink"/>
                  <w:rFonts w:cstheme="minorHAnsi"/>
                  <w:szCs w:val="20"/>
                </w:rPr>
                <w:t>harry.patsamanis@emphn.org.au</w:t>
              </w:r>
            </w:hyperlink>
            <w:r w:rsidR="00A87DC5" w:rsidRPr="000A7D4A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rPr>
                <w:rFonts w:cstheme="minorHAnsi"/>
                <w:szCs w:val="20"/>
              </w:rPr>
            </w:pPr>
          </w:p>
        </w:tc>
        <w:tc>
          <w:tcPr>
            <w:tcW w:w="618" w:type="pct"/>
          </w:tcPr>
          <w:p w:rsidR="00A87DC5" w:rsidRPr="000A7D4A" w:rsidRDefault="00A87DC5" w:rsidP="00690821">
            <w:pPr>
              <w:rPr>
                <w:rFonts w:cstheme="minorHAnsi"/>
                <w:szCs w:val="20"/>
              </w:rPr>
            </w:pPr>
            <w:r w:rsidRPr="000A7D4A">
              <w:rPr>
                <w:rFonts w:cstheme="minorHAnsi"/>
                <w:szCs w:val="20"/>
              </w:rPr>
              <w:t>18-20 Prospect St, Box Hill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spacing w:line="276" w:lineRule="auto"/>
              <w:rPr>
                <w:rFonts w:cstheme="minorHAnsi"/>
                <w:szCs w:val="20"/>
              </w:rPr>
            </w:pPr>
            <w:r w:rsidRPr="000A7D4A">
              <w:rPr>
                <w:rFonts w:cstheme="minorHAnsi"/>
                <w:szCs w:val="20"/>
              </w:rPr>
              <w:t>Ann Lyon  - Executive Director, Mental Health &amp; AOD</w:t>
            </w:r>
          </w:p>
          <w:p w:rsidR="00A87DC5" w:rsidRPr="000A7D4A" w:rsidRDefault="00A87DC5" w:rsidP="00690821">
            <w:pPr>
              <w:spacing w:line="276" w:lineRule="auto"/>
              <w:rPr>
                <w:rFonts w:cstheme="minorHAnsi"/>
                <w:szCs w:val="20"/>
              </w:rPr>
            </w:pPr>
            <w:r w:rsidRPr="000A7D4A">
              <w:rPr>
                <w:rFonts w:cstheme="minorHAnsi"/>
                <w:szCs w:val="20"/>
              </w:rPr>
              <w:t>Robin Whyte - CEO</w:t>
            </w:r>
          </w:p>
        </w:tc>
        <w:tc>
          <w:tcPr>
            <w:tcW w:w="824" w:type="pct"/>
          </w:tcPr>
          <w:p w:rsidR="00A87DC5" w:rsidRPr="00EF04E7" w:rsidRDefault="00A87DC5" w:rsidP="00B740E9">
            <w:pPr>
              <w:spacing w:line="276" w:lineRule="auto"/>
              <w:rPr>
                <w:rFonts w:cstheme="minorHAnsi"/>
                <w:szCs w:val="20"/>
              </w:rPr>
            </w:pPr>
            <w:r w:rsidRPr="00EF04E7">
              <w:rPr>
                <w:rFonts w:cstheme="minorHAnsi"/>
                <w:szCs w:val="20"/>
              </w:rPr>
              <w:t>IE PIR Consortium</w:t>
            </w:r>
          </w:p>
          <w:p w:rsidR="00A87DC5" w:rsidRPr="00EF04E7" w:rsidRDefault="00A87DC5" w:rsidP="00B740E9">
            <w:pPr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Eastern Health: Eastern Peer Support Network</w:t>
            </w:r>
          </w:p>
        </w:tc>
        <w:tc>
          <w:tcPr>
            <w:tcW w:w="544" w:type="pct"/>
          </w:tcPr>
          <w:p w:rsidR="00A87DC5" w:rsidRPr="000A7D4A" w:rsidRDefault="0085412C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Sam Ryan</w:t>
            </w: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33" w:history="1">
              <w:r w:rsidR="00A87DC5" w:rsidRPr="000A7D4A">
                <w:rPr>
                  <w:rStyle w:val="Hyperlink"/>
                  <w:rFonts w:cs="Arial"/>
                  <w:szCs w:val="20"/>
                </w:rPr>
                <w:t>Samuel.ryan@easternhealth.org.au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1</w:t>
            </w:r>
            <w:r w:rsidRPr="000A7D4A">
              <w:rPr>
                <w:rFonts w:cs="Arial"/>
                <w:szCs w:val="20"/>
                <w:vertAlign w:val="superscript"/>
              </w:rPr>
              <w:t>st</w:t>
            </w:r>
            <w:r w:rsidRPr="000A7D4A">
              <w:rPr>
                <w:rFonts w:cs="Arial"/>
                <w:szCs w:val="20"/>
              </w:rPr>
              <w:t xml:space="preserve"> floor Upton House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131 Thames Street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Box Hill Vic 3128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Cate Bourke – Consumer and Carer Workforce Manager Eastern Health</w:t>
            </w:r>
          </w:p>
        </w:tc>
        <w:tc>
          <w:tcPr>
            <w:tcW w:w="824" w:type="pct"/>
          </w:tcPr>
          <w:p w:rsidR="00A87DC5" w:rsidRPr="00EF04E7" w:rsidRDefault="00A87DC5" w:rsidP="00B740E9">
            <w:pPr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4663DC">
              <w:rPr>
                <w:rFonts w:cs="Arial"/>
                <w:szCs w:val="20"/>
              </w:rPr>
              <w:t>EMR Regional Family Violence Partnership:</w:t>
            </w:r>
            <w:r w:rsidRPr="000A7D4A">
              <w:rPr>
                <w:rFonts w:cs="Arial"/>
                <w:szCs w:val="20"/>
              </w:rPr>
              <w:t xml:space="preserve"> Principal Strategic Advisor</w:t>
            </w:r>
          </w:p>
        </w:tc>
        <w:tc>
          <w:tcPr>
            <w:tcW w:w="544" w:type="pct"/>
          </w:tcPr>
          <w:p w:rsidR="004663DC" w:rsidRPr="000A7D4A" w:rsidRDefault="009366D8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Christine Robinson</w:t>
            </w:r>
          </w:p>
        </w:tc>
        <w:tc>
          <w:tcPr>
            <w:tcW w:w="695" w:type="pct"/>
          </w:tcPr>
          <w:p w:rsidR="00A87DC5" w:rsidRPr="000A7D4A" w:rsidRDefault="00E331D6" w:rsidP="009366D8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34" w:history="1">
              <w:r w:rsidR="009366D8" w:rsidRPr="0072385C">
                <w:rPr>
                  <w:rStyle w:val="Hyperlink"/>
                  <w:rFonts w:cs="Arial"/>
                  <w:szCs w:val="20"/>
                </w:rPr>
                <w:t>christine.robinson.rfvp@edvos.org.au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0437 004 306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EDVOS Ringwood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CEO - EDVOS</w:t>
            </w:r>
          </w:p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35" w:history="1">
              <w:r w:rsidR="00A87DC5" w:rsidRPr="000A7D4A">
                <w:rPr>
                  <w:rStyle w:val="Hyperlink"/>
                  <w:rFonts w:cs="Arial"/>
                  <w:szCs w:val="20"/>
                </w:rPr>
                <w:t>@edvos.org.au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  <w:r w:rsidRPr="00EF04E7">
              <w:rPr>
                <w:rFonts w:cstheme="minorHAnsi"/>
                <w:szCs w:val="20"/>
              </w:rPr>
              <w:t>Regional Coordinators Reference Group</w:t>
            </w:r>
          </w:p>
        </w:tc>
      </w:tr>
      <w:tr w:rsidR="00634AC1" w:rsidRPr="00EF04E7" w:rsidTr="006D78AA">
        <w:tc>
          <w:tcPr>
            <w:tcW w:w="255" w:type="pct"/>
          </w:tcPr>
          <w:p w:rsidR="00634AC1" w:rsidRPr="000A7D4A" w:rsidRDefault="00634AC1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634AC1" w:rsidRDefault="00634AC1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Foundation House</w:t>
            </w:r>
          </w:p>
          <w:p w:rsidR="00FE3A02" w:rsidRDefault="00FE3A02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FE3A02">
              <w:rPr>
                <w:rFonts w:cs="Arial"/>
                <w:szCs w:val="20"/>
              </w:rPr>
              <w:t>Eastern Region Team Leader</w:t>
            </w:r>
          </w:p>
          <w:p w:rsidR="00634AC1" w:rsidRPr="007A6B04" w:rsidRDefault="00634AC1" w:rsidP="00FE3A02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544" w:type="pct"/>
          </w:tcPr>
          <w:p w:rsidR="00FE3A02" w:rsidRDefault="00FE3A02" w:rsidP="00FE3A02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Jacqui Robson</w:t>
            </w:r>
          </w:p>
          <w:p w:rsidR="00634AC1" w:rsidRDefault="00634AC1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695" w:type="pct"/>
          </w:tcPr>
          <w:p w:rsidR="00634AC1" w:rsidRDefault="00E331D6" w:rsidP="007A6B04">
            <w:pPr>
              <w:tabs>
                <w:tab w:val="left" w:pos="14175"/>
              </w:tabs>
            </w:pPr>
            <w:hyperlink r:id="rId36" w:history="1">
              <w:r w:rsidR="00FE3A02">
                <w:rPr>
                  <w:rStyle w:val="Hyperlink"/>
                  <w:lang w:eastAsia="en-AU"/>
                </w:rPr>
                <w:t>robsonj@foundationhouse.org.au</w:t>
              </w:r>
            </w:hyperlink>
          </w:p>
        </w:tc>
        <w:tc>
          <w:tcPr>
            <w:tcW w:w="499" w:type="pct"/>
          </w:tcPr>
          <w:p w:rsidR="00FE3A02" w:rsidRDefault="00FE3A02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T: 03 9389 8718</w:t>
            </w:r>
          </w:p>
          <w:p w:rsidR="00634AC1" w:rsidRDefault="00FE3A02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FE3A02">
              <w:rPr>
                <w:rFonts w:cs="Arial"/>
                <w:szCs w:val="20"/>
              </w:rPr>
              <w:t>M: 0413699463</w:t>
            </w:r>
          </w:p>
        </w:tc>
        <w:tc>
          <w:tcPr>
            <w:tcW w:w="618" w:type="pct"/>
          </w:tcPr>
          <w:p w:rsidR="00634AC1" w:rsidRPr="000A7D4A" w:rsidRDefault="00FE3A02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FE3A02">
              <w:rPr>
                <w:rFonts w:cs="Arial"/>
                <w:szCs w:val="20"/>
              </w:rPr>
              <w:t>18 Bond Street, Ringwood, VIC 3134</w:t>
            </w:r>
          </w:p>
        </w:tc>
        <w:tc>
          <w:tcPr>
            <w:tcW w:w="739" w:type="pct"/>
          </w:tcPr>
          <w:p w:rsidR="00634AC1" w:rsidRPr="000A7D4A" w:rsidRDefault="00634AC1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634AC1" w:rsidRPr="00EF04E7" w:rsidRDefault="00634AC1" w:rsidP="00B740E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7A6B04">
              <w:rPr>
                <w:rFonts w:cs="Arial"/>
                <w:szCs w:val="20"/>
              </w:rPr>
              <w:t>Independent Mental Health Advocacy: Advocate</w:t>
            </w:r>
          </w:p>
        </w:tc>
        <w:tc>
          <w:tcPr>
            <w:tcW w:w="544" w:type="pct"/>
          </w:tcPr>
          <w:p w:rsidR="00A87DC5" w:rsidRPr="000A7D4A" w:rsidRDefault="007A6B04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Jenny Bretnall</w:t>
            </w:r>
          </w:p>
        </w:tc>
        <w:tc>
          <w:tcPr>
            <w:tcW w:w="695" w:type="pct"/>
          </w:tcPr>
          <w:p w:rsidR="00A87DC5" w:rsidRPr="000A7D4A" w:rsidRDefault="00E331D6" w:rsidP="007A6B04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37" w:history="1">
              <w:r w:rsidR="007A6B04" w:rsidRPr="008B4AB2">
                <w:rPr>
                  <w:rStyle w:val="Hyperlink"/>
                  <w:rFonts w:cs="Arial"/>
                  <w:szCs w:val="20"/>
                </w:rPr>
                <w:t>jenny.bretnall@imha.vic.gov.au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B5396F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9093 3701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Level 1, 9-15 </w:t>
            </w:r>
            <w:proofErr w:type="spellStart"/>
            <w:r w:rsidRPr="000A7D4A">
              <w:rPr>
                <w:rFonts w:cs="Arial"/>
                <w:szCs w:val="20"/>
              </w:rPr>
              <w:t>Pultney</w:t>
            </w:r>
            <w:proofErr w:type="spellEnd"/>
            <w:r w:rsidRPr="000A7D4A">
              <w:rPr>
                <w:rFonts w:cs="Arial"/>
                <w:szCs w:val="20"/>
              </w:rPr>
              <w:t xml:space="preserve"> Street, Dandenong VIC 3175</w:t>
            </w:r>
          </w:p>
        </w:tc>
        <w:tc>
          <w:tcPr>
            <w:tcW w:w="739" w:type="pct"/>
          </w:tcPr>
          <w:p w:rsidR="007A6B04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Manager: </w:t>
            </w:r>
            <w:r w:rsidR="007A6B04">
              <w:rPr>
                <w:rFonts w:cs="Arial"/>
                <w:szCs w:val="20"/>
              </w:rPr>
              <w:t xml:space="preserve">Helen Makregiorgos </w:t>
            </w:r>
          </w:p>
          <w:p w:rsidR="007A6B04" w:rsidRDefault="007A6B04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Ph</w:t>
            </w:r>
            <w:proofErr w:type="spellEnd"/>
            <w:r>
              <w:rPr>
                <w:rFonts w:cs="Arial"/>
                <w:szCs w:val="20"/>
              </w:rPr>
              <w:t>: 03 9093 3701</w:t>
            </w:r>
          </w:p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38" w:history="1">
              <w:r w:rsidR="007A6B04" w:rsidRPr="008B4AB2">
                <w:rPr>
                  <w:rStyle w:val="Hyperlink"/>
                  <w:rFonts w:cs="Arial"/>
                  <w:szCs w:val="20"/>
                </w:rPr>
                <w:t>Helen.Makregiorgos@vla.vic.gov.au</w:t>
              </w:r>
            </w:hyperlink>
            <w:r w:rsidR="007A6B04">
              <w:rPr>
                <w:rFonts w:cs="Arial"/>
                <w:szCs w:val="20"/>
              </w:rPr>
              <w:t xml:space="preserve"> </w:t>
            </w:r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 w:val="18"/>
                <w:szCs w:val="18"/>
              </w:rPr>
            </w:pPr>
            <w:r w:rsidRPr="00EF04E7">
              <w:rPr>
                <w:rFonts w:cstheme="minorHAnsi"/>
                <w:sz w:val="18"/>
                <w:szCs w:val="18"/>
              </w:rPr>
              <w:t xml:space="preserve">Dandenong </w:t>
            </w:r>
            <w:proofErr w:type="spellStart"/>
            <w:r w:rsidRPr="00EF04E7">
              <w:rPr>
                <w:rFonts w:cstheme="minorHAnsi"/>
                <w:sz w:val="18"/>
                <w:szCs w:val="18"/>
              </w:rPr>
              <w:t>Cardina</w:t>
            </w:r>
            <w:proofErr w:type="spellEnd"/>
            <w:r w:rsidRPr="00EF04E7">
              <w:rPr>
                <w:rFonts w:cstheme="minorHAnsi"/>
                <w:sz w:val="18"/>
                <w:szCs w:val="18"/>
              </w:rPr>
              <w:t xml:space="preserve"> Casey Mental Health network ; Latrobe peninsula network</w:t>
            </w: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Inner East Primary Care </w:t>
            </w:r>
            <w:proofErr w:type="spellStart"/>
            <w:r w:rsidRPr="000A7D4A">
              <w:rPr>
                <w:rFonts w:cs="Arial"/>
                <w:szCs w:val="20"/>
              </w:rPr>
              <w:t>Partnership:Acting</w:t>
            </w:r>
            <w:proofErr w:type="spellEnd"/>
            <w:r w:rsidRPr="000A7D4A">
              <w:rPr>
                <w:rFonts w:cs="Arial"/>
                <w:szCs w:val="20"/>
              </w:rPr>
              <w:t xml:space="preserve">/ Executive </w:t>
            </w:r>
            <w:r w:rsidRPr="000A7D4A">
              <w:rPr>
                <w:rFonts w:cs="Arial"/>
                <w:szCs w:val="20"/>
              </w:rPr>
              <w:lastRenderedPageBreak/>
              <w:t xml:space="preserve">Officer </w:t>
            </w: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lastRenderedPageBreak/>
              <w:t>Tracey Blythe</w:t>
            </w: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39" w:history="1">
              <w:r w:rsidR="00A87DC5" w:rsidRPr="000A7D4A">
                <w:rPr>
                  <w:rStyle w:val="Hyperlink"/>
                  <w:rFonts w:cs="Arial"/>
                  <w:szCs w:val="20"/>
                </w:rPr>
                <w:t>tracey.blythe@iepcp.org.au</w:t>
              </w:r>
            </w:hyperlink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lastRenderedPageBreak/>
              <w:t>9890 2220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0427 565 748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Carrington Health, 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43 Carrington Rd, </w:t>
            </w:r>
            <w:r w:rsidRPr="000A7D4A">
              <w:rPr>
                <w:rFonts w:cs="Arial"/>
                <w:szCs w:val="20"/>
              </w:rPr>
              <w:lastRenderedPageBreak/>
              <w:t>Box Hill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CD4DDD" w:rsidRPr="00EF04E7" w:rsidTr="006D78AA">
        <w:trPr>
          <w:trHeight w:val="939"/>
        </w:trPr>
        <w:tc>
          <w:tcPr>
            <w:tcW w:w="255" w:type="pct"/>
          </w:tcPr>
          <w:p w:rsidR="00CD4DDD" w:rsidRPr="000A7D4A" w:rsidRDefault="00CD4DDD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CD4DDD" w:rsidRPr="000A7D4A" w:rsidRDefault="00CD4DDD" w:rsidP="0077269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Inspiro</w:t>
            </w:r>
            <w:proofErr w:type="spellEnd"/>
            <w:r>
              <w:rPr>
                <w:rFonts w:cs="Arial"/>
                <w:szCs w:val="20"/>
              </w:rPr>
              <w:t xml:space="preserve">: </w:t>
            </w:r>
            <w:r w:rsidR="00772691">
              <w:rPr>
                <w:rFonts w:cs="Arial"/>
                <w:szCs w:val="20"/>
              </w:rPr>
              <w:t>Clinical Operations Manager – Mental Health</w:t>
            </w:r>
            <w:r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44" w:type="pct"/>
          </w:tcPr>
          <w:p w:rsidR="00CD4DDD" w:rsidRDefault="00F1745D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Katie Westlake</w:t>
            </w:r>
          </w:p>
        </w:tc>
        <w:tc>
          <w:tcPr>
            <w:tcW w:w="695" w:type="pct"/>
          </w:tcPr>
          <w:p w:rsidR="00CD4DDD" w:rsidRDefault="00E331D6" w:rsidP="00F1745D">
            <w:pPr>
              <w:tabs>
                <w:tab w:val="left" w:pos="14175"/>
              </w:tabs>
            </w:pPr>
            <w:hyperlink r:id="rId40" w:history="1">
              <w:r w:rsidR="00F1745D" w:rsidRPr="00CB7BB9">
                <w:rPr>
                  <w:rStyle w:val="Hyperlink"/>
                </w:rPr>
                <w:t>katie.westlake@inspiro.org.au</w:t>
              </w:r>
            </w:hyperlink>
            <w:r w:rsidR="00CD4DDD">
              <w:t xml:space="preserve"> </w:t>
            </w:r>
          </w:p>
        </w:tc>
        <w:tc>
          <w:tcPr>
            <w:tcW w:w="499" w:type="pct"/>
          </w:tcPr>
          <w:p w:rsidR="00CD4DDD" w:rsidRDefault="00772691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0437 805 189</w:t>
            </w:r>
          </w:p>
          <w:p w:rsidR="00772691" w:rsidRDefault="00772691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9738 8817</w:t>
            </w:r>
          </w:p>
        </w:tc>
        <w:tc>
          <w:tcPr>
            <w:tcW w:w="618" w:type="pct"/>
          </w:tcPr>
          <w:p w:rsidR="00CD4DDD" w:rsidRPr="000A7D4A" w:rsidRDefault="00CA02E3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6 Clarke St,  Lilydale</w:t>
            </w:r>
          </w:p>
        </w:tc>
        <w:tc>
          <w:tcPr>
            <w:tcW w:w="739" w:type="pct"/>
          </w:tcPr>
          <w:p w:rsidR="00CD4DDD" w:rsidRPr="000A7D4A" w:rsidRDefault="00CA02E3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CEO, </w:t>
            </w:r>
            <w:proofErr w:type="spellStart"/>
            <w:r w:rsidRPr="000A7D4A">
              <w:rPr>
                <w:rFonts w:cs="Arial"/>
                <w:szCs w:val="20"/>
              </w:rPr>
              <w:t>Karyn</w:t>
            </w:r>
            <w:proofErr w:type="spellEnd"/>
            <w:r w:rsidRPr="000A7D4A">
              <w:rPr>
                <w:rFonts w:cs="Arial"/>
                <w:szCs w:val="20"/>
              </w:rPr>
              <w:t xml:space="preserve"> </w:t>
            </w:r>
            <w:proofErr w:type="spellStart"/>
            <w:r w:rsidRPr="000A7D4A">
              <w:rPr>
                <w:rFonts w:cs="Arial"/>
                <w:szCs w:val="20"/>
              </w:rPr>
              <w:t>McPeake</w:t>
            </w:r>
            <w:proofErr w:type="spellEnd"/>
            <w:r w:rsidRPr="000A7D4A">
              <w:rPr>
                <w:rFonts w:cs="Arial"/>
                <w:szCs w:val="20"/>
              </w:rPr>
              <w:t xml:space="preserve"> </w:t>
            </w:r>
            <w:hyperlink r:id="rId41" w:history="1">
              <w:r w:rsidRPr="000A7D4A">
                <w:rPr>
                  <w:rStyle w:val="Hyperlink"/>
                  <w:rFonts w:cs="Arial"/>
                  <w:szCs w:val="20"/>
                </w:rPr>
                <w:t>karyn.mcpeake@inspiro.org.au</w:t>
              </w:r>
            </w:hyperlink>
          </w:p>
        </w:tc>
        <w:tc>
          <w:tcPr>
            <w:tcW w:w="824" w:type="pct"/>
          </w:tcPr>
          <w:p w:rsidR="00CD4DDD" w:rsidRPr="00EF04E7" w:rsidRDefault="00CD4DDD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rPr>
          <w:trHeight w:val="939"/>
        </w:trPr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proofErr w:type="spellStart"/>
            <w:r w:rsidRPr="000A7D4A">
              <w:rPr>
                <w:rFonts w:cs="Arial"/>
                <w:szCs w:val="20"/>
              </w:rPr>
              <w:t>JobCo</w:t>
            </w:r>
            <w:proofErr w:type="spellEnd"/>
            <w:r w:rsidRPr="000A7D4A">
              <w:rPr>
                <w:rFonts w:cs="Arial"/>
                <w:szCs w:val="20"/>
              </w:rPr>
              <w:t>:  NDIS Area Business Manager</w:t>
            </w:r>
          </w:p>
        </w:tc>
        <w:tc>
          <w:tcPr>
            <w:tcW w:w="544" w:type="pct"/>
          </w:tcPr>
          <w:p w:rsidR="00A87DC5" w:rsidRPr="000A7D4A" w:rsidRDefault="00B56EA1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Jill </w:t>
            </w:r>
            <w:proofErr w:type="spellStart"/>
            <w:r>
              <w:rPr>
                <w:rFonts w:cs="Arial"/>
                <w:szCs w:val="20"/>
              </w:rPr>
              <w:t>Ingl</w:t>
            </w:r>
            <w:r w:rsidR="00E229C2">
              <w:rPr>
                <w:rFonts w:cs="Arial"/>
                <w:szCs w:val="20"/>
              </w:rPr>
              <w:t>eby</w:t>
            </w:r>
            <w:proofErr w:type="spellEnd"/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42" w:history="1">
              <w:r w:rsidR="00E229C2" w:rsidRPr="00512C9F">
                <w:rPr>
                  <w:rStyle w:val="Hyperlink"/>
                </w:rPr>
                <w:t>jill.ingleby@jobco.com.au</w:t>
              </w:r>
            </w:hyperlink>
            <w:r w:rsidR="00E229C2">
              <w:t xml:space="preserve"> </w:t>
            </w:r>
            <w:r w:rsidR="00A87DC5" w:rsidRPr="000A7D4A">
              <w:rPr>
                <w:rFonts w:cs="Arial"/>
                <w:szCs w:val="20"/>
              </w:rPr>
              <w:t xml:space="preserve"> 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499" w:type="pct"/>
          </w:tcPr>
          <w:p w:rsidR="00A87DC5" w:rsidRPr="000A7D4A" w:rsidRDefault="00A87DC5" w:rsidP="00CC2BD6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0499 </w:t>
            </w:r>
            <w:r w:rsidR="00CC2BD6">
              <w:rPr>
                <w:rFonts w:cs="Arial"/>
                <w:szCs w:val="20"/>
              </w:rPr>
              <w:t>700 604</w:t>
            </w:r>
          </w:p>
        </w:tc>
        <w:tc>
          <w:tcPr>
            <w:tcW w:w="618" w:type="pct"/>
          </w:tcPr>
          <w:p w:rsidR="00CC2BD6" w:rsidRPr="00CC2BD6" w:rsidRDefault="00CC2BD6" w:rsidP="00CC2BD6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CC2BD6">
              <w:rPr>
                <w:rFonts w:cs="Arial"/>
                <w:szCs w:val="20"/>
              </w:rPr>
              <w:t>366 Nicholson St,</w:t>
            </w:r>
          </w:p>
          <w:p w:rsidR="00A87DC5" w:rsidRPr="000A7D4A" w:rsidRDefault="00CC2BD6" w:rsidP="00CC2BD6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CC2BD6">
              <w:rPr>
                <w:rFonts w:cs="Arial"/>
                <w:szCs w:val="20"/>
              </w:rPr>
              <w:t>Fitzroy, VIC 3065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rPr>
          <w:trHeight w:val="939"/>
        </w:trPr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Knox City Council: Coordinator Municipal Strategic Social Planning</w:t>
            </w:r>
          </w:p>
        </w:tc>
        <w:tc>
          <w:tcPr>
            <w:tcW w:w="544" w:type="pct"/>
          </w:tcPr>
          <w:p w:rsidR="00A87DC5" w:rsidRPr="000A7D4A" w:rsidRDefault="0061774B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Petrina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Dodds</w:t>
            </w:r>
            <w:proofErr w:type="spellEnd"/>
            <w:r>
              <w:rPr>
                <w:rFonts w:cs="Arial"/>
                <w:szCs w:val="20"/>
              </w:rPr>
              <w:t>-</w:t>
            </w:r>
            <w:r w:rsidR="00584016">
              <w:rPr>
                <w:rFonts w:cs="Arial"/>
                <w:szCs w:val="20"/>
              </w:rPr>
              <w:t xml:space="preserve"> Buckley</w:t>
            </w: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43" w:history="1">
              <w:r w:rsidR="00584016">
                <w:rPr>
                  <w:rStyle w:val="Hyperlink"/>
                </w:rPr>
                <w:t>Petrina.doddsbuckley@knox.vic.gov.au</w:t>
              </w:r>
            </w:hyperlink>
            <w:r w:rsidR="00584016">
              <w:rPr>
                <w:color w:val="000000"/>
              </w:rPr>
              <w:t>.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03 9298 8368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511 Burwood Hwy, Wantirna South 3152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6B139A" w:rsidRPr="006B139A" w:rsidRDefault="00A87DC5" w:rsidP="006B139A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Latrobe Community Health: </w:t>
            </w:r>
            <w:r w:rsidR="00257982">
              <w:rPr>
                <w:rFonts w:cs="Arial"/>
                <w:szCs w:val="20"/>
              </w:rPr>
              <w:t xml:space="preserve">Area Manager </w:t>
            </w:r>
          </w:p>
          <w:p w:rsidR="00A87DC5" w:rsidRPr="000A7D4A" w:rsidRDefault="006B139A" w:rsidP="006B139A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6B139A">
              <w:rPr>
                <w:rFonts w:cs="Arial"/>
                <w:szCs w:val="20"/>
              </w:rPr>
              <w:t>Inner East Melbourne</w:t>
            </w:r>
          </w:p>
        </w:tc>
        <w:tc>
          <w:tcPr>
            <w:tcW w:w="544" w:type="pct"/>
          </w:tcPr>
          <w:p w:rsidR="00A87DC5" w:rsidRPr="000A7D4A" w:rsidRDefault="00257982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F1745D">
              <w:rPr>
                <w:rFonts w:cs="Arial"/>
                <w:szCs w:val="20"/>
                <w:highlight w:val="yellow"/>
              </w:rPr>
              <w:t xml:space="preserve">Joe </w:t>
            </w:r>
            <w:proofErr w:type="spellStart"/>
            <w:r w:rsidRPr="00F1745D">
              <w:rPr>
                <w:rFonts w:cs="Arial"/>
                <w:szCs w:val="20"/>
                <w:highlight w:val="yellow"/>
              </w:rPr>
              <w:t>Forgione</w:t>
            </w:r>
            <w:proofErr w:type="spellEnd"/>
          </w:p>
        </w:tc>
        <w:tc>
          <w:tcPr>
            <w:tcW w:w="695" w:type="pct"/>
          </w:tcPr>
          <w:p w:rsidR="00A87DC5" w:rsidRPr="000A7D4A" w:rsidRDefault="00E331D6" w:rsidP="00257982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44" w:history="1">
              <w:r w:rsidR="00257982" w:rsidRPr="00CA4B1F">
                <w:rPr>
                  <w:rStyle w:val="Hyperlink"/>
                  <w:lang w:val="en-GB" w:eastAsia="en-AU"/>
                </w:rPr>
                <w:t>joe.forgione@ndis.gov.au</w:t>
              </w:r>
            </w:hyperlink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1800 242 696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26-28 Prospect St, Box Hill VIC 3128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Maroondah City Council: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Coordinator Care Planning and Assessment 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Heather Burns</w:t>
            </w: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45" w:tooltip="Click to send email to Heather Burns" w:history="1">
              <w:r w:rsidR="00A87DC5" w:rsidRPr="000A7D4A">
                <w:rPr>
                  <w:rStyle w:val="Hyperlink"/>
                  <w:rFonts w:cs="Arial"/>
                  <w:szCs w:val="20"/>
                </w:rPr>
                <w:t>Heather.Burns@maroondah.vic.gov.au</w:t>
              </w:r>
            </w:hyperlink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9294 5724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0428 093 420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  <w:lang w:val="en-US"/>
              </w:rPr>
              <w:t>179 Maroondah Hwy, Ringwood VIC 3134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883504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MIND Australia : </w:t>
            </w:r>
            <w:r w:rsidR="00883504">
              <w:rPr>
                <w:rFonts w:cs="Arial"/>
                <w:szCs w:val="20"/>
              </w:rPr>
              <w:t>Business Manager</w:t>
            </w:r>
          </w:p>
        </w:tc>
        <w:tc>
          <w:tcPr>
            <w:tcW w:w="544" w:type="pct"/>
          </w:tcPr>
          <w:p w:rsidR="00A87DC5" w:rsidRPr="000A7D4A" w:rsidRDefault="00B56EA1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Emily Higgs</w:t>
            </w: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46" w:history="1">
              <w:r w:rsidR="00883504" w:rsidRPr="003164A5">
                <w:rPr>
                  <w:rStyle w:val="Hyperlink"/>
                  <w:rFonts w:cs="Arial"/>
                  <w:szCs w:val="20"/>
                </w:rPr>
                <w:t>emily.higgs@mindaustralia.org.au</w:t>
              </w:r>
            </w:hyperlink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A87DC5" w:rsidRPr="000A7D4A" w:rsidRDefault="00883504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03 94557080</w:t>
            </w:r>
          </w:p>
        </w:tc>
        <w:tc>
          <w:tcPr>
            <w:tcW w:w="618" w:type="pct"/>
          </w:tcPr>
          <w:p w:rsidR="00A87DC5" w:rsidRPr="000A7D4A" w:rsidRDefault="00883504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86 -92 Mount Street, Heidelberg</w:t>
            </w:r>
            <w:r w:rsidRPr="00883504">
              <w:rPr>
                <w:rFonts w:cs="Arial"/>
                <w:szCs w:val="20"/>
              </w:rPr>
              <w:tab/>
              <w:t xml:space="preserve"> | </w:t>
            </w:r>
            <w:r w:rsidRPr="00883504">
              <w:rPr>
                <w:rFonts w:cs="Arial"/>
                <w:szCs w:val="20"/>
              </w:rPr>
              <w:tab/>
              <w:t>Heidelberg</w:t>
            </w:r>
            <w:r w:rsidRPr="00883504">
              <w:rPr>
                <w:rFonts w:cs="Arial"/>
                <w:szCs w:val="20"/>
              </w:rPr>
              <w:tab/>
              <w:t xml:space="preserve"> </w:t>
            </w:r>
            <w:r w:rsidRPr="00883504">
              <w:rPr>
                <w:rFonts w:cs="Arial"/>
                <w:szCs w:val="20"/>
              </w:rPr>
              <w:tab/>
              <w:t>Vic</w:t>
            </w:r>
            <w:r w:rsidRPr="00883504">
              <w:rPr>
                <w:rFonts w:cs="Arial"/>
                <w:szCs w:val="20"/>
              </w:rPr>
              <w:tab/>
              <w:t xml:space="preserve"> </w:t>
            </w:r>
            <w:r w:rsidRPr="00883504">
              <w:rPr>
                <w:rFonts w:cs="Arial"/>
                <w:szCs w:val="20"/>
              </w:rPr>
              <w:tab/>
              <w:t>3084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CEO Dr Gerry </w:t>
            </w:r>
            <w:proofErr w:type="spellStart"/>
            <w:r w:rsidRPr="000A7D4A">
              <w:rPr>
                <w:rFonts w:cs="Arial"/>
                <w:szCs w:val="20"/>
              </w:rPr>
              <w:t>Naughtin</w:t>
            </w:r>
            <w:proofErr w:type="spellEnd"/>
          </w:p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47" w:history="1">
              <w:r w:rsidR="00A87DC5" w:rsidRPr="000A7D4A">
                <w:rPr>
                  <w:rStyle w:val="Hyperlink"/>
                  <w:rFonts w:cs="Arial"/>
                  <w:szCs w:val="20"/>
                </w:rPr>
                <w:t>Gerry.Naughtin@mindaustralia.org.au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AA0B4B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MIND Australia: </w:t>
            </w:r>
            <w:r w:rsidR="00AA0B4B">
              <w:rPr>
                <w:rFonts w:cs="Arial"/>
                <w:szCs w:val="20"/>
              </w:rPr>
              <w:t xml:space="preserve">Team Leader- MHAPD &amp; Yandina Services Sub-Acute </w:t>
            </w:r>
            <w:proofErr w:type="spellStart"/>
            <w:r w:rsidR="00AA0B4B">
              <w:rPr>
                <w:rFonts w:cs="Arial"/>
                <w:szCs w:val="20"/>
              </w:rPr>
              <w:t>Resi</w:t>
            </w:r>
            <w:proofErr w:type="spellEnd"/>
            <w:r w:rsidR="00AA0B4B">
              <w:rPr>
                <w:rFonts w:cs="Arial"/>
                <w:szCs w:val="20"/>
              </w:rPr>
              <w:t xml:space="preserve"> - Vic</w:t>
            </w:r>
            <w:r w:rsidRPr="000A7D4A">
              <w:rPr>
                <w:rFonts w:cs="Arial"/>
                <w:szCs w:val="20"/>
              </w:rPr>
              <w:t xml:space="preserve">   </w:t>
            </w:r>
          </w:p>
        </w:tc>
        <w:tc>
          <w:tcPr>
            <w:tcW w:w="544" w:type="pct"/>
          </w:tcPr>
          <w:p w:rsidR="00A87DC5" w:rsidRPr="000A7D4A" w:rsidRDefault="006542A1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Jenny </w:t>
            </w:r>
            <w:proofErr w:type="spellStart"/>
            <w:r>
              <w:rPr>
                <w:rFonts w:cs="Arial"/>
                <w:szCs w:val="20"/>
              </w:rPr>
              <w:t>Parbery</w:t>
            </w:r>
            <w:proofErr w:type="spellEnd"/>
          </w:p>
        </w:tc>
        <w:tc>
          <w:tcPr>
            <w:tcW w:w="695" w:type="pct"/>
          </w:tcPr>
          <w:p w:rsidR="00A87DC5" w:rsidRPr="000A7D4A" w:rsidRDefault="00E331D6" w:rsidP="006542A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48" w:history="1">
              <w:r w:rsidR="006542A1" w:rsidRPr="00A47C70">
                <w:rPr>
                  <w:rStyle w:val="Hyperlink"/>
                  <w:rFonts w:cs="Arial"/>
                  <w:szCs w:val="20"/>
                </w:rPr>
                <w:t>jenny.parbery@mindaustralia.org.au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A0B4B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AA0B4B">
              <w:rPr>
                <w:rFonts w:cs="Arial"/>
                <w:szCs w:val="20"/>
              </w:rPr>
              <w:t>0405337249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86 -92 Mount Street, Heidelberg</w:t>
            </w:r>
            <w:r w:rsidRPr="000A7D4A">
              <w:rPr>
                <w:rFonts w:cs="Arial"/>
                <w:szCs w:val="20"/>
              </w:rPr>
              <w:tab/>
              <w:t xml:space="preserve"> </w:t>
            </w:r>
            <w:r w:rsidRPr="000A7D4A">
              <w:rPr>
                <w:rFonts w:cs="Arial"/>
                <w:szCs w:val="20"/>
              </w:rPr>
              <w:tab/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proofErr w:type="spellStart"/>
            <w:r w:rsidRPr="00747A70">
              <w:rPr>
                <w:rFonts w:cs="Arial"/>
                <w:szCs w:val="20"/>
              </w:rPr>
              <w:t>Mullum</w:t>
            </w:r>
            <w:proofErr w:type="spellEnd"/>
            <w:r w:rsidRPr="00747A70">
              <w:rPr>
                <w:rFonts w:cs="Arial"/>
                <w:szCs w:val="20"/>
              </w:rPr>
              <w:t xml:space="preserve"> </w:t>
            </w:r>
            <w:proofErr w:type="spellStart"/>
            <w:r w:rsidRPr="00747A70">
              <w:rPr>
                <w:rFonts w:cs="Arial"/>
                <w:szCs w:val="20"/>
              </w:rPr>
              <w:t>Mullum</w:t>
            </w:r>
            <w:proofErr w:type="spellEnd"/>
            <w:r w:rsidRPr="000A7D4A">
              <w:rPr>
                <w:rFonts w:cs="Arial"/>
                <w:szCs w:val="20"/>
              </w:rPr>
              <w:t xml:space="preserve"> Indigenous Gathering Place: </w:t>
            </w:r>
            <w:r w:rsidR="00A870E7">
              <w:rPr>
                <w:rFonts w:cs="Arial"/>
                <w:szCs w:val="20"/>
              </w:rPr>
              <w:t>Health Coordinator</w:t>
            </w:r>
            <w:r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44" w:type="pct"/>
          </w:tcPr>
          <w:p w:rsidR="00A87DC5" w:rsidRPr="000A7D4A" w:rsidRDefault="00A870E7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Kelsey </w:t>
            </w:r>
            <w:proofErr w:type="spellStart"/>
            <w:r>
              <w:rPr>
                <w:rFonts w:cs="Arial"/>
                <w:szCs w:val="20"/>
              </w:rPr>
              <w:t>Leatham</w:t>
            </w:r>
            <w:proofErr w:type="spellEnd"/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49" w:history="1">
              <w:r w:rsidR="00A870E7" w:rsidRPr="00AE38C3">
                <w:rPr>
                  <w:rStyle w:val="Hyperlink"/>
                  <w:rFonts w:cs="Arial"/>
                  <w:szCs w:val="20"/>
                </w:rPr>
                <w:t>health@mmigp.com.au</w:t>
              </w:r>
            </w:hyperlink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499" w:type="pct"/>
          </w:tcPr>
          <w:p w:rsidR="00A87DC5" w:rsidRPr="000A7D4A" w:rsidRDefault="00690821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03 9725 2166</w:t>
            </w:r>
          </w:p>
        </w:tc>
        <w:tc>
          <w:tcPr>
            <w:tcW w:w="618" w:type="pct"/>
          </w:tcPr>
          <w:p w:rsidR="00A87DC5" w:rsidRPr="000A7D4A" w:rsidRDefault="00A870E7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3 Croydon Way, </w:t>
            </w:r>
            <w:r w:rsidR="00FF47B9">
              <w:rPr>
                <w:rFonts w:cs="Arial"/>
                <w:szCs w:val="20"/>
              </w:rPr>
              <w:t>Croydon</w:t>
            </w:r>
            <w:r>
              <w:rPr>
                <w:rFonts w:cs="Arial"/>
                <w:szCs w:val="20"/>
              </w:rPr>
              <w:t xml:space="preserve"> 3136</w:t>
            </w:r>
          </w:p>
        </w:tc>
        <w:tc>
          <w:tcPr>
            <w:tcW w:w="739" w:type="pct"/>
          </w:tcPr>
          <w:p w:rsidR="00A87DC5" w:rsidRPr="000A7D4A" w:rsidRDefault="00A870E7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Elke</w:t>
            </w:r>
            <w:proofErr w:type="spellEnd"/>
            <w:r>
              <w:rPr>
                <w:rFonts w:cs="Arial"/>
                <w:szCs w:val="20"/>
              </w:rPr>
              <w:t xml:space="preserve"> </w:t>
            </w:r>
            <w:proofErr w:type="spellStart"/>
            <w:r>
              <w:rPr>
                <w:rFonts w:cs="Arial"/>
                <w:szCs w:val="20"/>
              </w:rPr>
              <w:t>Smirl</w:t>
            </w:r>
            <w:proofErr w:type="spellEnd"/>
            <w:r>
              <w:rPr>
                <w:rFonts w:cs="Arial"/>
                <w:szCs w:val="20"/>
              </w:rPr>
              <w:t xml:space="preserve"> CEO</w:t>
            </w:r>
          </w:p>
        </w:tc>
        <w:tc>
          <w:tcPr>
            <w:tcW w:w="824" w:type="pct"/>
          </w:tcPr>
          <w:p w:rsidR="00A87DC5" w:rsidRPr="008E70DC" w:rsidRDefault="00A87DC5" w:rsidP="00B740E9">
            <w:pPr>
              <w:rPr>
                <w:rFonts w:cstheme="minorHAnsi"/>
                <w:szCs w:val="20"/>
                <w:highlight w:val="yellow"/>
              </w:rPr>
            </w:pPr>
          </w:p>
        </w:tc>
      </w:tr>
      <w:tr w:rsidR="00E75F1F" w:rsidRPr="00EF04E7" w:rsidTr="006D78AA">
        <w:tc>
          <w:tcPr>
            <w:tcW w:w="255" w:type="pct"/>
          </w:tcPr>
          <w:p w:rsidR="00E75F1F" w:rsidRPr="000A7D4A" w:rsidRDefault="00E75F1F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E75F1F" w:rsidRPr="000A7D4A" w:rsidRDefault="00E75F1F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NDIA: </w:t>
            </w:r>
            <w:r w:rsidRPr="00E75F1F">
              <w:rPr>
                <w:rFonts w:cs="Arial"/>
                <w:szCs w:val="20"/>
              </w:rPr>
              <w:t>Acting Assistant Director Community Engagement and Communications Vic Tas.</w:t>
            </w:r>
          </w:p>
        </w:tc>
        <w:tc>
          <w:tcPr>
            <w:tcW w:w="544" w:type="pct"/>
          </w:tcPr>
          <w:p w:rsidR="00E75F1F" w:rsidRPr="000A7D4A" w:rsidRDefault="00E75F1F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Virginia Wiggins</w:t>
            </w:r>
          </w:p>
        </w:tc>
        <w:tc>
          <w:tcPr>
            <w:tcW w:w="695" w:type="pct"/>
          </w:tcPr>
          <w:p w:rsidR="00E75F1F" w:rsidRDefault="00E331D6" w:rsidP="00690821">
            <w:pPr>
              <w:tabs>
                <w:tab w:val="left" w:pos="14175"/>
              </w:tabs>
            </w:pPr>
            <w:hyperlink r:id="rId50" w:history="1">
              <w:r w:rsidR="00E75F1F" w:rsidRPr="00D244F3">
                <w:rPr>
                  <w:rStyle w:val="Hyperlink"/>
                </w:rPr>
                <w:t>Virgina.wiggins@ndis.gov.au</w:t>
              </w:r>
            </w:hyperlink>
            <w:r w:rsidR="00E75F1F">
              <w:t xml:space="preserve"> </w:t>
            </w:r>
          </w:p>
        </w:tc>
        <w:tc>
          <w:tcPr>
            <w:tcW w:w="499" w:type="pct"/>
          </w:tcPr>
          <w:p w:rsidR="00E75F1F" w:rsidRPr="000A7D4A" w:rsidRDefault="00E75F1F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618" w:type="pct"/>
          </w:tcPr>
          <w:p w:rsidR="00E75F1F" w:rsidRPr="000A7D4A" w:rsidRDefault="00E75F1F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739" w:type="pct"/>
          </w:tcPr>
          <w:p w:rsidR="00E75F1F" w:rsidRPr="000A7D4A" w:rsidRDefault="00E75F1F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E75F1F" w:rsidRPr="00EF04E7" w:rsidRDefault="00E75F1F" w:rsidP="00B740E9">
            <w:pPr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NEAMI National: Regional Manager- Eastern Victoria</w:t>
            </w: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Peter Warden</w:t>
            </w: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51" w:history="1">
              <w:r w:rsidR="00A87DC5" w:rsidRPr="000A7D4A">
                <w:rPr>
                  <w:rStyle w:val="Hyperlink"/>
                  <w:rFonts w:cs="Arial"/>
                  <w:szCs w:val="20"/>
                </w:rPr>
                <w:t>peter.warden@neaminational.org.au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11 Malmsbury St  Kew VIC 3101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Victorian State Manager - Glen Tobias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Phone: 03 8459 7867</w:t>
            </w:r>
          </w:p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52" w:history="1">
              <w:r w:rsidR="00A87DC5" w:rsidRPr="000A7D4A">
                <w:rPr>
                  <w:rStyle w:val="Hyperlink"/>
                  <w:rFonts w:cs="Arial"/>
                  <w:szCs w:val="20"/>
                </w:rPr>
                <w:t>glen.tobias@neaminational.org.au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CEO -  Arthur </w:t>
            </w:r>
            <w:proofErr w:type="spellStart"/>
            <w:r w:rsidRPr="000A7D4A">
              <w:rPr>
                <w:rFonts w:cs="Arial"/>
                <w:szCs w:val="20"/>
              </w:rPr>
              <w:t>Papakotsias</w:t>
            </w:r>
            <w:proofErr w:type="spellEnd"/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lastRenderedPageBreak/>
              <w:t>Phone: 08 6252 0420</w:t>
            </w:r>
          </w:p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53" w:history="1">
              <w:r w:rsidR="00A87DC5" w:rsidRPr="000A7D4A">
                <w:rPr>
                  <w:rStyle w:val="Hyperlink"/>
                  <w:rFonts w:cs="Arial"/>
                  <w:szCs w:val="20"/>
                </w:rPr>
                <w:t>arthur.papakotsias@neaminational.org.au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824" w:type="pct"/>
          </w:tcPr>
          <w:p w:rsidR="00A87DC5" w:rsidRPr="00EF04E7" w:rsidRDefault="00A87DC5" w:rsidP="00B740E9">
            <w:pPr>
              <w:spacing w:line="276" w:lineRule="auto"/>
              <w:rPr>
                <w:rFonts w:cstheme="minorHAnsi"/>
                <w:szCs w:val="20"/>
              </w:rPr>
            </w:pPr>
            <w:r w:rsidRPr="00EF04E7">
              <w:rPr>
                <w:rFonts w:cstheme="minorHAnsi"/>
                <w:szCs w:val="20"/>
              </w:rPr>
              <w:lastRenderedPageBreak/>
              <w:t xml:space="preserve">Inner East Complex Care Panel; Eastern Complex Care Panel; Operational Management Group; PIR Consortium; Various local </w:t>
            </w:r>
            <w:proofErr w:type="spellStart"/>
            <w:r w:rsidRPr="00EF04E7">
              <w:rPr>
                <w:rFonts w:cstheme="minorHAnsi"/>
                <w:szCs w:val="20"/>
              </w:rPr>
              <w:t>Govt</w:t>
            </w:r>
            <w:proofErr w:type="spellEnd"/>
            <w:r w:rsidRPr="00EF04E7">
              <w:rPr>
                <w:rFonts w:cstheme="minorHAnsi"/>
                <w:szCs w:val="20"/>
              </w:rPr>
              <w:t xml:space="preserve"> committees</w:t>
            </w: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32632C">
              <w:rPr>
                <w:rFonts w:cs="Arial"/>
                <w:szCs w:val="20"/>
              </w:rPr>
              <w:t>NEXTT:</w:t>
            </w:r>
            <w:r w:rsidRPr="000A7D4A">
              <w:rPr>
                <w:rFonts w:cs="Arial"/>
                <w:szCs w:val="20"/>
              </w:rPr>
              <w:t xml:space="preserve"> Team Leader Senior Service Coordinator, Disability and Mental Health 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proofErr w:type="spellStart"/>
            <w:r w:rsidRPr="000A7D4A">
              <w:rPr>
                <w:rFonts w:cs="Arial"/>
                <w:szCs w:val="20"/>
              </w:rPr>
              <w:t>Benal</w:t>
            </w:r>
            <w:proofErr w:type="spellEnd"/>
            <w:r w:rsidRPr="000A7D4A">
              <w:rPr>
                <w:rFonts w:cs="Arial"/>
                <w:szCs w:val="20"/>
              </w:rPr>
              <w:t xml:space="preserve"> </w:t>
            </w:r>
            <w:proofErr w:type="spellStart"/>
            <w:r w:rsidRPr="000A7D4A">
              <w:rPr>
                <w:rFonts w:cs="Arial"/>
                <w:szCs w:val="20"/>
              </w:rPr>
              <w:t>Keceli</w:t>
            </w:r>
            <w:proofErr w:type="spellEnd"/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54" w:history="1">
              <w:r w:rsidR="00A87DC5" w:rsidRPr="000A7D4A">
                <w:rPr>
                  <w:rStyle w:val="Hyperlink"/>
                  <w:rFonts w:cs="Arial"/>
                  <w:szCs w:val="20"/>
                </w:rPr>
                <w:t>BKeceli@nextt.com.au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P: 03-9834-6003 M: 0437806059  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Level 2, 2-6 Railway Parade Camberwell VIC 3124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A87DC5" w:rsidRPr="00EF04E7" w:rsidRDefault="00A87DC5" w:rsidP="00B740E9">
            <w:pPr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Outer East Health and Community Support Alliance: Executive Officer</w:t>
            </w: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Jacky Close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55" w:history="1">
              <w:r w:rsidR="00A87DC5" w:rsidRPr="000A7D4A">
                <w:rPr>
                  <w:rStyle w:val="Hyperlink"/>
                  <w:rFonts w:cs="Arial"/>
                  <w:szCs w:val="20"/>
                </w:rPr>
                <w:t>jacky.close@oepcp.org.au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9870 2725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Federation Estate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32 Greenwood Avenue, Ringwood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OEHCSA Executive Committee</w:t>
            </w:r>
          </w:p>
        </w:tc>
        <w:tc>
          <w:tcPr>
            <w:tcW w:w="824" w:type="pct"/>
          </w:tcPr>
          <w:p w:rsidR="00A87DC5" w:rsidRPr="00EF04E7" w:rsidRDefault="00A87DC5" w:rsidP="00B740E9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 w:rsidRPr="00EF04E7">
              <w:rPr>
                <w:rFonts w:cstheme="minorHAnsi"/>
                <w:sz w:val="18"/>
                <w:szCs w:val="18"/>
              </w:rPr>
              <w:t>OE PIR Consortium</w:t>
            </w:r>
          </w:p>
          <w:p w:rsidR="00A87DC5" w:rsidRPr="00EF04E7" w:rsidRDefault="00A87DC5" w:rsidP="00B740E9">
            <w:pPr>
              <w:rPr>
                <w:rFonts w:cstheme="minorHAnsi"/>
                <w:sz w:val="18"/>
                <w:szCs w:val="18"/>
              </w:rPr>
            </w:pPr>
            <w:r w:rsidRPr="00EF04E7">
              <w:rPr>
                <w:rFonts w:cstheme="minorHAnsi"/>
                <w:sz w:val="18"/>
                <w:szCs w:val="18"/>
              </w:rPr>
              <w:t xml:space="preserve">Knox, Yarra Ranges and Maroondah  local </w:t>
            </w:r>
            <w:proofErr w:type="spellStart"/>
            <w:r w:rsidRPr="00EF04E7">
              <w:rPr>
                <w:rFonts w:cstheme="minorHAnsi"/>
                <w:sz w:val="18"/>
                <w:szCs w:val="18"/>
              </w:rPr>
              <w:t>Govt</w:t>
            </w:r>
            <w:proofErr w:type="spellEnd"/>
            <w:r w:rsidRPr="00EF04E7">
              <w:rPr>
                <w:rFonts w:cstheme="minorHAnsi"/>
                <w:sz w:val="18"/>
                <w:szCs w:val="18"/>
              </w:rPr>
              <w:t xml:space="preserve"> committees</w:t>
            </w:r>
          </w:p>
          <w:p w:rsidR="00A87DC5" w:rsidRPr="00EF04E7" w:rsidRDefault="00A87DC5" w:rsidP="00B740E9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EF04E7">
              <w:rPr>
                <w:rFonts w:cstheme="minorHAnsi"/>
                <w:sz w:val="18"/>
                <w:szCs w:val="18"/>
              </w:rPr>
              <w:t>Koolin</w:t>
            </w:r>
            <w:proofErr w:type="spellEnd"/>
            <w:r w:rsidRPr="00EF04E7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F04E7">
              <w:rPr>
                <w:rFonts w:cstheme="minorHAnsi"/>
                <w:sz w:val="18"/>
                <w:szCs w:val="18"/>
              </w:rPr>
              <w:t>Balit</w:t>
            </w:r>
            <w:proofErr w:type="spellEnd"/>
            <w:r w:rsidRPr="00EF04E7">
              <w:rPr>
                <w:rFonts w:cstheme="minorHAnsi"/>
                <w:sz w:val="18"/>
                <w:szCs w:val="18"/>
              </w:rPr>
              <w:t xml:space="preserve"> Aboriginal Health Committee,</w:t>
            </w:r>
          </w:p>
        </w:tc>
      </w:tr>
      <w:tr w:rsidR="001A7AFD" w:rsidRPr="00EF04E7" w:rsidTr="006D78AA">
        <w:tc>
          <w:tcPr>
            <w:tcW w:w="255" w:type="pct"/>
          </w:tcPr>
          <w:p w:rsidR="001A7AFD" w:rsidRPr="000A7D4A" w:rsidRDefault="001A7AFD" w:rsidP="001A7AFD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1A7AFD" w:rsidRPr="000A7D4A" w:rsidRDefault="001A7AFD" w:rsidP="001A7AFD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Services Australia</w:t>
            </w:r>
            <w:r w:rsidRPr="000A7D4A">
              <w:rPr>
                <w:rFonts w:cs="Arial"/>
                <w:szCs w:val="20"/>
              </w:rPr>
              <w:t xml:space="preserve"> : Service Centre Manager – Box Hill </w:t>
            </w:r>
          </w:p>
        </w:tc>
        <w:tc>
          <w:tcPr>
            <w:tcW w:w="544" w:type="pct"/>
          </w:tcPr>
          <w:p w:rsidR="001A7AFD" w:rsidRPr="000A7D4A" w:rsidRDefault="001A7AFD" w:rsidP="001A7AFD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Allan </w:t>
            </w:r>
            <w:proofErr w:type="spellStart"/>
            <w:r w:rsidRPr="000A7D4A">
              <w:rPr>
                <w:rFonts w:cs="Arial"/>
                <w:szCs w:val="20"/>
              </w:rPr>
              <w:t>Paull</w:t>
            </w:r>
            <w:proofErr w:type="spellEnd"/>
          </w:p>
        </w:tc>
        <w:tc>
          <w:tcPr>
            <w:tcW w:w="695" w:type="pct"/>
          </w:tcPr>
          <w:p w:rsidR="001A7AFD" w:rsidRPr="000A7D4A" w:rsidRDefault="001A7AFD" w:rsidP="001A7AFD">
            <w:pPr>
              <w:tabs>
                <w:tab w:val="left" w:pos="14175"/>
              </w:tabs>
              <w:rPr>
                <w:rFonts w:cs="Arial"/>
                <w:color w:val="0000FF"/>
                <w:szCs w:val="20"/>
                <w:u w:val="single"/>
              </w:rPr>
            </w:pPr>
            <w:r w:rsidRPr="000A7D4A">
              <w:rPr>
                <w:rFonts w:cs="Arial"/>
                <w:color w:val="0000FF"/>
                <w:szCs w:val="20"/>
                <w:u w:val="single"/>
              </w:rPr>
              <w:t xml:space="preserve">Allan.paull@humanservices.gov.au  </w:t>
            </w:r>
          </w:p>
          <w:p w:rsidR="001A7AFD" w:rsidRPr="000A7D4A" w:rsidRDefault="001A7AFD" w:rsidP="001A7AFD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1A7AFD" w:rsidRPr="000A7D4A" w:rsidRDefault="001A7AFD" w:rsidP="001A7AFD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1A7AFD" w:rsidRPr="000A7D4A" w:rsidRDefault="001A7AFD" w:rsidP="001A7AFD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03 99639875</w:t>
            </w:r>
          </w:p>
        </w:tc>
        <w:tc>
          <w:tcPr>
            <w:tcW w:w="618" w:type="pct"/>
          </w:tcPr>
          <w:p w:rsidR="001A7AFD" w:rsidRPr="000A7D4A" w:rsidRDefault="001A7AFD" w:rsidP="001A7AFD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3 Harrow Street</w:t>
            </w:r>
            <w:r w:rsidRPr="000A7D4A">
              <w:rPr>
                <w:rFonts w:cs="Arial"/>
                <w:szCs w:val="20"/>
              </w:rPr>
              <w:br/>
              <w:t>Box Hill  3128</w:t>
            </w:r>
          </w:p>
        </w:tc>
        <w:tc>
          <w:tcPr>
            <w:tcW w:w="739" w:type="pct"/>
          </w:tcPr>
          <w:p w:rsidR="001A7AFD" w:rsidRPr="000A7D4A" w:rsidRDefault="001A7AFD" w:rsidP="001A7AFD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Regional Director </w:t>
            </w:r>
          </w:p>
          <w:p w:rsidR="001A7AFD" w:rsidRPr="000A7D4A" w:rsidRDefault="001A7AFD" w:rsidP="001A7AFD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1A7AFD" w:rsidRPr="00EF04E7" w:rsidRDefault="001A7AFD" w:rsidP="001A7AFD">
            <w:pPr>
              <w:rPr>
                <w:rFonts w:cstheme="minorHAnsi"/>
                <w:szCs w:val="20"/>
              </w:rPr>
            </w:pPr>
          </w:p>
        </w:tc>
      </w:tr>
      <w:tr w:rsidR="00CA0383" w:rsidRPr="00EF04E7" w:rsidTr="006D78AA">
        <w:tc>
          <w:tcPr>
            <w:tcW w:w="255" w:type="pct"/>
          </w:tcPr>
          <w:p w:rsidR="00CA0383" w:rsidRPr="000A7D4A" w:rsidRDefault="00CA0383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CA0383" w:rsidRDefault="00CA0383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St. Vincent’s Health</w:t>
            </w:r>
          </w:p>
          <w:p w:rsidR="007B0576" w:rsidRDefault="00653C71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653C71">
              <w:rPr>
                <w:rFonts w:cs="Arial"/>
                <w:szCs w:val="20"/>
              </w:rPr>
              <w:t>Manager Hawthorn Mobile Support Team &amp; Brief Interventions and Group Program</w:t>
            </w:r>
            <w:r>
              <w:rPr>
                <w:rFonts w:cs="Arial"/>
                <w:szCs w:val="20"/>
              </w:rPr>
              <w:t>.</w:t>
            </w:r>
          </w:p>
          <w:p w:rsidR="00CA0383" w:rsidRDefault="00CA0383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CA0383" w:rsidRDefault="00CA0383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544" w:type="pct"/>
          </w:tcPr>
          <w:p w:rsidR="00CA0383" w:rsidRPr="000A7D4A" w:rsidRDefault="00C43077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Jodie Davis</w:t>
            </w:r>
          </w:p>
        </w:tc>
        <w:tc>
          <w:tcPr>
            <w:tcW w:w="695" w:type="pct"/>
          </w:tcPr>
          <w:p w:rsidR="00CA0383" w:rsidRDefault="00E331D6" w:rsidP="00C43077">
            <w:pPr>
              <w:tabs>
                <w:tab w:val="left" w:pos="14175"/>
              </w:tabs>
            </w:pPr>
            <w:hyperlink r:id="rId56" w:history="1">
              <w:r w:rsidR="00C43077" w:rsidRPr="003164A5">
                <w:rPr>
                  <w:rStyle w:val="Hyperlink"/>
                </w:rPr>
                <w:t>jodie.davis@svha.org.au</w:t>
              </w:r>
            </w:hyperlink>
            <w:r w:rsidR="007B0576">
              <w:t xml:space="preserve"> </w:t>
            </w:r>
          </w:p>
        </w:tc>
        <w:tc>
          <w:tcPr>
            <w:tcW w:w="499" w:type="pct"/>
          </w:tcPr>
          <w:p w:rsidR="00CA0383" w:rsidRPr="000A7D4A" w:rsidRDefault="007B0576" w:rsidP="009E7896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T: 03 </w:t>
            </w:r>
            <w:r w:rsidR="009E7896">
              <w:rPr>
                <w:rFonts w:cs="Arial"/>
                <w:szCs w:val="20"/>
              </w:rPr>
              <w:t>9231 5900</w:t>
            </w:r>
            <w:r>
              <w:rPr>
                <w:rFonts w:cs="Arial"/>
                <w:szCs w:val="20"/>
              </w:rPr>
              <w:t xml:space="preserve"> M</w:t>
            </w:r>
            <w:r w:rsidRPr="007B0576">
              <w:rPr>
                <w:rFonts w:cs="Arial"/>
                <w:szCs w:val="20"/>
              </w:rPr>
              <w:t xml:space="preserve">: </w:t>
            </w:r>
            <w:r w:rsidR="009E7896" w:rsidRPr="009E7896">
              <w:rPr>
                <w:rFonts w:cs="Arial"/>
                <w:szCs w:val="20"/>
              </w:rPr>
              <w:t>0428 011 335</w:t>
            </w:r>
          </w:p>
        </w:tc>
        <w:tc>
          <w:tcPr>
            <w:tcW w:w="618" w:type="pct"/>
          </w:tcPr>
          <w:p w:rsidR="00CA0383" w:rsidRPr="000A7D4A" w:rsidRDefault="009E7896" w:rsidP="00690821">
            <w:pPr>
              <w:tabs>
                <w:tab w:val="left" w:pos="14175"/>
              </w:tabs>
              <w:rPr>
                <w:rFonts w:cs="Arial"/>
                <w:szCs w:val="20"/>
                <w:lang w:val="en"/>
              </w:rPr>
            </w:pPr>
            <w:r w:rsidRPr="009E7896">
              <w:rPr>
                <w:rFonts w:cs="Arial"/>
                <w:szCs w:val="20"/>
                <w:lang w:val="en"/>
              </w:rPr>
              <w:t>642 Burwood Road, Hawthorn 3123</w:t>
            </w:r>
          </w:p>
        </w:tc>
        <w:tc>
          <w:tcPr>
            <w:tcW w:w="739" w:type="pct"/>
          </w:tcPr>
          <w:p w:rsidR="00CA0383" w:rsidRPr="000A7D4A" w:rsidRDefault="00CA0383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CA0383" w:rsidRPr="00EF04E7" w:rsidRDefault="00CA0383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FB34A3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Salvation Army:</w:t>
            </w:r>
            <w:r w:rsidR="00A87DC5" w:rsidRPr="000A7D4A">
              <w:rPr>
                <w:rFonts w:cs="Arial"/>
                <w:szCs w:val="20"/>
              </w:rPr>
              <w:t xml:space="preserve"> AOD Services - Victoria Eastern Region: State Manager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Juanita Davis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57" w:history="1">
              <w:r w:rsidR="00E84AC4" w:rsidRPr="00373DAD">
                <w:rPr>
                  <w:rStyle w:val="Hyperlink"/>
                  <w:rFonts w:cs="Arial"/>
                  <w:szCs w:val="20"/>
                </w:rPr>
                <w:t>juanita.davis@salvationarmy.org</w:t>
              </w:r>
            </w:hyperlink>
            <w:r w:rsidR="00E84AC4">
              <w:rPr>
                <w:rStyle w:val="Hyperlink"/>
              </w:rPr>
              <w:t>.au</w:t>
            </w:r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0428 045 004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  <w:lang w:val="en"/>
              </w:rPr>
              <w:t>95-99 Railway Road, Blackburn, Vic, 3130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FB34A3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Salvation Army:</w:t>
            </w:r>
            <w:r w:rsidR="00A87DC5" w:rsidRPr="000A7D4A">
              <w:rPr>
                <w:rFonts w:cs="Arial"/>
                <w:szCs w:val="20"/>
              </w:rPr>
              <w:t xml:space="preserve"> Homelessness Services - Victoria Eastern Region: Manager</w:t>
            </w: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Peter McGrath</w:t>
            </w: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58" w:history="1">
              <w:r w:rsidR="00E84AC4" w:rsidRPr="00373DAD">
                <w:rPr>
                  <w:rStyle w:val="Hyperlink"/>
                  <w:rFonts w:cs="Arial"/>
                  <w:szCs w:val="20"/>
                </w:rPr>
                <w:t>Peter.mcgrath@salvationarmy.org</w:t>
              </w:r>
            </w:hyperlink>
            <w:r w:rsidR="00E84AC4">
              <w:rPr>
                <w:rStyle w:val="Hyperlink"/>
              </w:rPr>
              <w:t>.au</w:t>
            </w:r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03 9890 7144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  <w:lang w:val="en"/>
              </w:rPr>
            </w:pPr>
            <w:r w:rsidRPr="000A7D4A">
              <w:rPr>
                <w:rFonts w:cs="Arial"/>
                <w:szCs w:val="20"/>
                <w:lang w:val="en"/>
              </w:rPr>
              <w:t xml:space="preserve">31-33 </w:t>
            </w:r>
            <w:proofErr w:type="spellStart"/>
            <w:r w:rsidRPr="000A7D4A">
              <w:rPr>
                <w:rFonts w:cs="Arial"/>
                <w:szCs w:val="20"/>
                <w:lang w:val="en"/>
              </w:rPr>
              <w:t>Ellingworth</w:t>
            </w:r>
            <w:proofErr w:type="spellEnd"/>
            <w:r w:rsidRPr="000A7D4A">
              <w:rPr>
                <w:rFonts w:cs="Arial"/>
                <w:szCs w:val="20"/>
                <w:lang w:val="en"/>
              </w:rPr>
              <w:t xml:space="preserve"> </w:t>
            </w:r>
            <w:proofErr w:type="spellStart"/>
            <w:r w:rsidRPr="000A7D4A">
              <w:rPr>
                <w:rFonts w:cs="Arial"/>
                <w:szCs w:val="20"/>
                <w:lang w:val="en"/>
              </w:rPr>
              <w:t>Pde</w:t>
            </w:r>
            <w:proofErr w:type="spellEnd"/>
            <w:r w:rsidRPr="000A7D4A">
              <w:rPr>
                <w:rFonts w:cs="Arial"/>
                <w:szCs w:val="20"/>
                <w:lang w:val="en"/>
              </w:rPr>
              <w:t>, Box Hill 3128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A87DC5" w:rsidRPr="00EF04E7" w:rsidRDefault="00A87DC5" w:rsidP="00B740E9">
            <w:pPr>
              <w:rPr>
                <w:rFonts w:cstheme="minorHAnsi"/>
                <w:szCs w:val="20"/>
              </w:rPr>
            </w:pPr>
          </w:p>
        </w:tc>
      </w:tr>
      <w:tr w:rsidR="00E84AC4" w:rsidRPr="00EF04E7" w:rsidTr="006D78AA">
        <w:tc>
          <w:tcPr>
            <w:tcW w:w="255" w:type="pct"/>
          </w:tcPr>
          <w:p w:rsidR="00E84AC4" w:rsidRPr="000A7D4A" w:rsidRDefault="00E84AC4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E84AC4" w:rsidRPr="000A7D4A" w:rsidRDefault="00FB34A3" w:rsidP="0052159A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The Salvation Army: </w:t>
            </w:r>
            <w:r w:rsidR="00E84AC4">
              <w:rPr>
                <w:rFonts w:cs="Arial"/>
                <w:szCs w:val="20"/>
              </w:rPr>
              <w:t xml:space="preserve">GATEWAYS </w:t>
            </w:r>
            <w:r w:rsidR="0052159A">
              <w:rPr>
                <w:rFonts w:cs="Arial"/>
                <w:szCs w:val="20"/>
              </w:rPr>
              <w:t>Team Leader -Operations</w:t>
            </w:r>
          </w:p>
        </w:tc>
        <w:tc>
          <w:tcPr>
            <w:tcW w:w="544" w:type="pct"/>
          </w:tcPr>
          <w:p w:rsidR="00E84AC4" w:rsidRPr="000A7D4A" w:rsidRDefault="00E84AC4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Marnie Skinner</w:t>
            </w:r>
          </w:p>
        </w:tc>
        <w:tc>
          <w:tcPr>
            <w:tcW w:w="695" w:type="pct"/>
          </w:tcPr>
          <w:p w:rsidR="00E84AC4" w:rsidRDefault="00E331D6" w:rsidP="00690821">
            <w:pPr>
              <w:tabs>
                <w:tab w:val="left" w:pos="14175"/>
              </w:tabs>
            </w:pPr>
            <w:hyperlink r:id="rId59" w:history="1">
              <w:r w:rsidR="00E84AC4" w:rsidRPr="00373DAD">
                <w:rPr>
                  <w:rStyle w:val="Hyperlink"/>
                </w:rPr>
                <w:t>Marnie.skinner@salvationarmy.org.au</w:t>
              </w:r>
            </w:hyperlink>
            <w:r w:rsidR="00E84AC4">
              <w:t xml:space="preserve"> </w:t>
            </w:r>
          </w:p>
        </w:tc>
        <w:tc>
          <w:tcPr>
            <w:tcW w:w="499" w:type="pct"/>
          </w:tcPr>
          <w:p w:rsidR="00E84AC4" w:rsidRPr="000A7D4A" w:rsidRDefault="004E3D5C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03 9725 8455</w:t>
            </w:r>
          </w:p>
        </w:tc>
        <w:tc>
          <w:tcPr>
            <w:tcW w:w="618" w:type="pct"/>
          </w:tcPr>
          <w:p w:rsidR="00E84AC4" w:rsidRPr="000A7D4A" w:rsidRDefault="004E3D5C" w:rsidP="00690821">
            <w:pPr>
              <w:tabs>
                <w:tab w:val="left" w:pos="14175"/>
              </w:tabs>
              <w:rPr>
                <w:rFonts w:cs="Arial"/>
                <w:szCs w:val="20"/>
                <w:lang w:val="en"/>
              </w:rPr>
            </w:pPr>
            <w:r w:rsidRPr="004E3D5C">
              <w:rPr>
                <w:rFonts w:cs="Arial"/>
                <w:szCs w:val="20"/>
                <w:lang w:val="en"/>
              </w:rPr>
              <w:t>99-101 Lusher Road Croydon, VIC 3136</w:t>
            </w:r>
          </w:p>
        </w:tc>
        <w:tc>
          <w:tcPr>
            <w:tcW w:w="739" w:type="pct"/>
          </w:tcPr>
          <w:p w:rsidR="00E84AC4" w:rsidRPr="000A7D4A" w:rsidRDefault="004E3D5C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t>Leanne Foster</w:t>
            </w:r>
          </w:p>
        </w:tc>
        <w:tc>
          <w:tcPr>
            <w:tcW w:w="824" w:type="pct"/>
          </w:tcPr>
          <w:p w:rsidR="00E84AC4" w:rsidRDefault="004E3D5C" w:rsidP="00B740E9">
            <w:r>
              <w:t>Eastern Homelessness Network</w:t>
            </w:r>
          </w:p>
          <w:p w:rsidR="004E3D5C" w:rsidRPr="00EF04E7" w:rsidRDefault="004E3D5C" w:rsidP="00B740E9">
            <w:pPr>
              <w:rPr>
                <w:rFonts w:cstheme="minorHAnsi"/>
                <w:szCs w:val="20"/>
              </w:rPr>
            </w:pPr>
            <w:r>
              <w:t>Homelessness Service System Team Leaders Group</w:t>
            </w: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bCs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bCs/>
                <w:szCs w:val="20"/>
              </w:rPr>
            </w:pPr>
            <w:r w:rsidRPr="000A7D4A">
              <w:rPr>
                <w:rFonts w:cs="Arial"/>
                <w:bCs/>
                <w:szCs w:val="20"/>
              </w:rPr>
              <w:t xml:space="preserve">Uniting Prahran: Acting Regional Operations Manager South and  Inner East (MHCSS and </w:t>
            </w:r>
            <w:proofErr w:type="spellStart"/>
            <w:r w:rsidRPr="000A7D4A">
              <w:rPr>
                <w:rFonts w:cs="Arial"/>
                <w:bCs/>
                <w:szCs w:val="20"/>
              </w:rPr>
              <w:t>Phams</w:t>
            </w:r>
            <w:proofErr w:type="spellEnd"/>
            <w:r w:rsidRPr="000A7D4A">
              <w:rPr>
                <w:rFonts w:cs="Arial"/>
                <w:bCs/>
                <w:szCs w:val="20"/>
              </w:rPr>
              <w:t xml:space="preserve"> Monash)</w:t>
            </w: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Carly Gibson</w:t>
            </w: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60" w:history="1">
              <w:r w:rsidR="00A87DC5" w:rsidRPr="000A7D4A">
                <w:rPr>
                  <w:rStyle w:val="Hyperlink"/>
                  <w:rFonts w:cs="Arial"/>
                  <w:szCs w:val="20"/>
                </w:rPr>
                <w:t>carly.gibson@vt.uniting.org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0419 115 848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142a Normanby Road, Kew East, Vic3102  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Senior manager of services: Janet Charalambakis 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EO: </w:t>
            </w:r>
            <w:proofErr w:type="spellStart"/>
            <w:r w:rsidRPr="000A7D4A">
              <w:rPr>
                <w:rFonts w:cs="Arial"/>
                <w:szCs w:val="20"/>
              </w:rPr>
              <w:t>Stav</w:t>
            </w:r>
            <w:proofErr w:type="spellEnd"/>
            <w:r w:rsidRPr="000A7D4A">
              <w:rPr>
                <w:rFonts w:cs="Arial"/>
                <w:szCs w:val="20"/>
              </w:rPr>
              <w:t xml:space="preserve"> Stathopoulos 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lastRenderedPageBreak/>
              <w:t xml:space="preserve">CEO Uniting -Paul </w:t>
            </w:r>
            <w:proofErr w:type="spellStart"/>
            <w:r w:rsidRPr="000A7D4A">
              <w:rPr>
                <w:rFonts w:cs="Arial"/>
                <w:szCs w:val="20"/>
              </w:rPr>
              <w:t>Linossier</w:t>
            </w:r>
            <w:proofErr w:type="spellEnd"/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Address is 6th Floor, 250 Victoria Parade East Melbourne 3002</w:t>
            </w:r>
          </w:p>
        </w:tc>
        <w:tc>
          <w:tcPr>
            <w:tcW w:w="824" w:type="pct"/>
          </w:tcPr>
          <w:p w:rsidR="00A87DC5" w:rsidRPr="00EF04E7" w:rsidRDefault="00A87DC5" w:rsidP="00B740E9">
            <w:pPr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3A7D28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Wellways Vict</w:t>
            </w:r>
            <w:r w:rsidR="003A7D28">
              <w:rPr>
                <w:rFonts w:cs="Arial"/>
                <w:szCs w:val="20"/>
              </w:rPr>
              <w:t xml:space="preserve">oria: Regional Manager, Eastern </w:t>
            </w:r>
            <w:r w:rsidRPr="000A7D4A">
              <w:rPr>
                <w:rFonts w:cs="Arial"/>
                <w:szCs w:val="20"/>
              </w:rPr>
              <w:t xml:space="preserve">Melbourne </w:t>
            </w:r>
          </w:p>
        </w:tc>
        <w:tc>
          <w:tcPr>
            <w:tcW w:w="544" w:type="pct"/>
          </w:tcPr>
          <w:p w:rsidR="00A87DC5" w:rsidRPr="000A7D4A" w:rsidRDefault="003A7D28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 Andrews</w:t>
            </w:r>
          </w:p>
        </w:tc>
        <w:tc>
          <w:tcPr>
            <w:tcW w:w="695" w:type="pct"/>
          </w:tcPr>
          <w:p w:rsidR="00A87DC5" w:rsidRPr="00F1745D" w:rsidRDefault="00F1745D" w:rsidP="00690821">
            <w:pPr>
              <w:tabs>
                <w:tab w:val="left" w:pos="14175"/>
              </w:tabs>
              <w:rPr>
                <w:rStyle w:val="Hyperlink"/>
                <w:rFonts w:cs="Arial"/>
                <w:szCs w:val="20"/>
              </w:rPr>
            </w:pPr>
            <w:r>
              <w:fldChar w:fldCharType="begin"/>
            </w:r>
            <w:r>
              <w:instrText xml:space="preserve"> HYPERLINK "mailto:kandrews@wellways.org" </w:instrText>
            </w:r>
            <w:r>
              <w:fldChar w:fldCharType="separate"/>
            </w:r>
            <w:r w:rsidR="003A7D28" w:rsidRPr="00F1745D">
              <w:rPr>
                <w:rStyle w:val="Hyperlink"/>
              </w:rPr>
              <w:t>kandrews</w:t>
            </w:r>
            <w:r w:rsidR="00A87DC5" w:rsidRPr="00F1745D">
              <w:rPr>
                <w:rStyle w:val="Hyperlink"/>
                <w:rFonts w:cs="Arial"/>
                <w:szCs w:val="20"/>
              </w:rPr>
              <w:t>@wellways.org</w:t>
            </w:r>
          </w:p>
          <w:p w:rsidR="00A87DC5" w:rsidRPr="000A7D4A" w:rsidRDefault="00F1745D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fldChar w:fldCharType="end"/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(03) 8873 2542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0467 000 205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Suite 8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602 Whitehorse Road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Mitcham Vic 3132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Sean Hegarty – General Manager Operations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CEO Elizabeth Crowther </w:t>
            </w:r>
          </w:p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61" w:history="1">
              <w:r w:rsidR="00A87DC5" w:rsidRPr="000A7D4A">
                <w:rPr>
                  <w:rStyle w:val="Hyperlink"/>
                  <w:rFonts w:cs="Arial"/>
                  <w:szCs w:val="20"/>
                </w:rPr>
                <w:t>ecrowther@wellways.org</w:t>
              </w:r>
            </w:hyperlink>
            <w:r w:rsidR="00A87DC5" w:rsidRPr="000A7D4A"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824" w:type="pct"/>
          </w:tcPr>
          <w:p w:rsidR="00A87DC5" w:rsidRPr="00EF04E7" w:rsidRDefault="00A87DC5" w:rsidP="00B740E9">
            <w:pPr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A87DC5" w:rsidRPr="00EF04E7" w:rsidTr="004663DC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  <w:shd w:val="clear" w:color="auto" w:fill="auto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4663DC">
              <w:rPr>
                <w:rFonts w:cs="Arial"/>
                <w:szCs w:val="20"/>
              </w:rPr>
              <w:t>Whitehorse City Council: Metro Access Development Officer, Community Development Department</w:t>
            </w: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Maureen D’Arcy</w:t>
            </w:r>
          </w:p>
        </w:tc>
        <w:tc>
          <w:tcPr>
            <w:tcW w:w="695" w:type="pct"/>
          </w:tcPr>
          <w:p w:rsidR="00A87DC5" w:rsidRPr="00892DF0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  <w:u w:val="single"/>
              </w:rPr>
            </w:pPr>
            <w:proofErr w:type="spellStart"/>
            <w:r w:rsidRPr="00892DF0">
              <w:rPr>
                <w:rFonts w:cs="Arial"/>
                <w:color w:val="0000FF"/>
                <w:szCs w:val="20"/>
                <w:u w:val="single"/>
              </w:rPr>
              <w:t>Maureen.D'Arcy</w:t>
            </w:r>
            <w:r>
              <w:rPr>
                <w:rFonts w:cs="Arial"/>
                <w:color w:val="0000FF"/>
                <w:szCs w:val="20"/>
                <w:u w:val="single"/>
              </w:rPr>
              <w:t>@</w:t>
            </w:r>
            <w:r w:rsidRPr="00892DF0">
              <w:rPr>
                <w:rFonts w:cs="Arial"/>
                <w:color w:val="0000FF"/>
                <w:szCs w:val="20"/>
                <w:u w:val="single"/>
              </w:rPr>
              <w:t>whitehorse.vic.gov.au</w:t>
            </w:r>
            <w:proofErr w:type="spellEnd"/>
            <w:r w:rsidRPr="00892DF0">
              <w:rPr>
                <w:rFonts w:cs="Arial"/>
                <w:color w:val="0000FF"/>
                <w:szCs w:val="20"/>
                <w:u w:val="single"/>
              </w:rPr>
              <w:t xml:space="preserve">  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(03) 9262 6516 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0408 121 127</w:t>
            </w: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379-397 Whitehorse Road Nunawading VIC 3131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A87DC5" w:rsidRPr="00EF04E7" w:rsidRDefault="00A87DC5" w:rsidP="00B740E9">
            <w:pPr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5A6388" w:rsidRPr="00EF04E7" w:rsidTr="004663DC">
        <w:tc>
          <w:tcPr>
            <w:tcW w:w="255" w:type="pct"/>
          </w:tcPr>
          <w:p w:rsidR="005A6388" w:rsidRPr="000A7D4A" w:rsidRDefault="005A6388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  <w:shd w:val="clear" w:color="auto" w:fill="auto"/>
          </w:tcPr>
          <w:p w:rsidR="005A6388" w:rsidRPr="004663DC" w:rsidRDefault="005A6388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Wise Employment: Business Manager Maroondah</w:t>
            </w:r>
          </w:p>
        </w:tc>
        <w:tc>
          <w:tcPr>
            <w:tcW w:w="544" w:type="pct"/>
          </w:tcPr>
          <w:p w:rsidR="005A6388" w:rsidRPr="000A7D4A" w:rsidRDefault="005A6388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Tanya Cooper</w:t>
            </w:r>
          </w:p>
        </w:tc>
        <w:tc>
          <w:tcPr>
            <w:tcW w:w="695" w:type="pct"/>
          </w:tcPr>
          <w:p w:rsidR="005A6388" w:rsidRPr="00892DF0" w:rsidRDefault="005A6388" w:rsidP="00690821">
            <w:pPr>
              <w:tabs>
                <w:tab w:val="left" w:pos="14175"/>
              </w:tabs>
              <w:rPr>
                <w:rFonts w:cs="Arial"/>
                <w:color w:val="0000FF"/>
                <w:szCs w:val="20"/>
                <w:u w:val="single"/>
              </w:rPr>
            </w:pPr>
            <w:r w:rsidRPr="005A6388">
              <w:rPr>
                <w:rFonts w:cs="Arial"/>
                <w:color w:val="0000FF"/>
                <w:szCs w:val="20"/>
                <w:u w:val="single"/>
              </w:rPr>
              <w:t>tanya.cooper@wiseemployment.com.au</w:t>
            </w:r>
          </w:p>
        </w:tc>
        <w:tc>
          <w:tcPr>
            <w:tcW w:w="499" w:type="pct"/>
          </w:tcPr>
          <w:p w:rsidR="005A6388" w:rsidRPr="000A7D4A" w:rsidRDefault="005A6388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5A6388">
              <w:rPr>
                <w:rFonts w:cs="Arial"/>
                <w:szCs w:val="20"/>
              </w:rPr>
              <w:t>0428 486 326</w:t>
            </w:r>
          </w:p>
        </w:tc>
        <w:tc>
          <w:tcPr>
            <w:tcW w:w="618" w:type="pct"/>
          </w:tcPr>
          <w:p w:rsidR="005A6388" w:rsidRPr="000A7D4A" w:rsidRDefault="005A6388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739" w:type="pct"/>
          </w:tcPr>
          <w:p w:rsidR="005A6388" w:rsidRPr="000A7D4A" w:rsidRDefault="005A6388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5A6388" w:rsidRPr="00EF04E7" w:rsidRDefault="005A6388" w:rsidP="00B740E9">
            <w:pPr>
              <w:spacing w:line="276" w:lineRule="auto"/>
              <w:rPr>
                <w:rFonts w:cstheme="minorHAnsi"/>
                <w:szCs w:val="20"/>
              </w:rPr>
            </w:pPr>
          </w:p>
        </w:tc>
      </w:tr>
      <w:tr w:rsidR="00634AC1" w:rsidRPr="00EF04E7" w:rsidTr="006D78AA">
        <w:tc>
          <w:tcPr>
            <w:tcW w:w="255" w:type="pct"/>
          </w:tcPr>
          <w:p w:rsidR="00634AC1" w:rsidRPr="000A7D4A" w:rsidRDefault="00634AC1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634AC1" w:rsidRPr="000A7D4A" w:rsidRDefault="00634AC1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Yarra Ranges Integrated youth Health Hub: Executive Officer</w:t>
            </w:r>
          </w:p>
        </w:tc>
        <w:tc>
          <w:tcPr>
            <w:tcW w:w="544" w:type="pct"/>
          </w:tcPr>
          <w:p w:rsidR="00634AC1" w:rsidRPr="000A7D4A" w:rsidRDefault="00634AC1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Paul Crowley</w:t>
            </w:r>
          </w:p>
        </w:tc>
        <w:tc>
          <w:tcPr>
            <w:tcW w:w="695" w:type="pct"/>
          </w:tcPr>
          <w:p w:rsidR="00634AC1" w:rsidRDefault="00E331D6" w:rsidP="00690821">
            <w:pPr>
              <w:tabs>
                <w:tab w:val="left" w:pos="14175"/>
              </w:tabs>
            </w:pPr>
            <w:hyperlink r:id="rId62" w:history="1">
              <w:r w:rsidR="00634AC1" w:rsidRPr="00415BE7">
                <w:rPr>
                  <w:rStyle w:val="Hyperlink"/>
                </w:rPr>
                <w:t>paul.crowley@inspiro.org.au</w:t>
              </w:r>
            </w:hyperlink>
            <w:r w:rsidR="00634AC1">
              <w:t xml:space="preserve"> </w:t>
            </w:r>
          </w:p>
        </w:tc>
        <w:tc>
          <w:tcPr>
            <w:tcW w:w="499" w:type="pct"/>
          </w:tcPr>
          <w:p w:rsidR="00634AC1" w:rsidRPr="000A7D4A" w:rsidRDefault="00634AC1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>
              <w:rPr>
                <w:lang w:val="en-US" w:eastAsia="en-AU"/>
              </w:rPr>
              <w:t>0409 614 266</w:t>
            </w:r>
          </w:p>
        </w:tc>
        <w:tc>
          <w:tcPr>
            <w:tcW w:w="618" w:type="pct"/>
          </w:tcPr>
          <w:p w:rsidR="00634AC1" w:rsidRDefault="00634AC1" w:rsidP="00634AC1">
            <w:pPr>
              <w:rPr>
                <w:lang w:val="en-US" w:eastAsia="en-AU"/>
              </w:rPr>
            </w:pPr>
            <w:r>
              <w:rPr>
                <w:lang w:val="en-US" w:eastAsia="en-AU"/>
              </w:rPr>
              <w:t>Level 1, 110 Main Street</w:t>
            </w:r>
          </w:p>
          <w:p w:rsidR="00634AC1" w:rsidRDefault="00634AC1" w:rsidP="00634AC1">
            <w:pPr>
              <w:rPr>
                <w:lang w:val="en-US" w:eastAsia="en-AU"/>
              </w:rPr>
            </w:pPr>
            <w:r>
              <w:rPr>
                <w:lang w:val="en-US" w:eastAsia="en-AU"/>
              </w:rPr>
              <w:t>Lilydale, Vic 3140</w:t>
            </w:r>
          </w:p>
          <w:p w:rsidR="00634AC1" w:rsidRPr="000A7D4A" w:rsidRDefault="00634AC1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739" w:type="pct"/>
          </w:tcPr>
          <w:p w:rsidR="00634AC1" w:rsidRPr="000A7D4A" w:rsidRDefault="00634AC1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4" w:type="pct"/>
          </w:tcPr>
          <w:p w:rsidR="00634AC1" w:rsidRPr="008E70DC" w:rsidRDefault="00634AC1" w:rsidP="00B740E9">
            <w:pPr>
              <w:rPr>
                <w:rFonts w:cstheme="minorHAnsi"/>
                <w:szCs w:val="20"/>
                <w:highlight w:val="yellow"/>
              </w:rPr>
            </w:pPr>
          </w:p>
        </w:tc>
      </w:tr>
      <w:tr w:rsidR="00A87DC5" w:rsidRPr="00EF04E7" w:rsidTr="006D78AA">
        <w:tc>
          <w:tcPr>
            <w:tcW w:w="255" w:type="pct"/>
          </w:tcPr>
          <w:p w:rsidR="00A87DC5" w:rsidRPr="000A7D4A" w:rsidRDefault="00A87DC5" w:rsidP="00A87DC5">
            <w:pPr>
              <w:numPr>
                <w:ilvl w:val="0"/>
                <w:numId w:val="6"/>
              </w:num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826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YSAS Eastern: Acting Manager Community Programs</w:t>
            </w:r>
          </w:p>
        </w:tc>
        <w:tc>
          <w:tcPr>
            <w:tcW w:w="544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Rod Donald</w:t>
            </w:r>
          </w:p>
        </w:tc>
        <w:tc>
          <w:tcPr>
            <w:tcW w:w="695" w:type="pct"/>
          </w:tcPr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63" w:history="1">
              <w:r w:rsidR="00A87DC5" w:rsidRPr="000A7D4A">
                <w:rPr>
                  <w:rStyle w:val="Hyperlink"/>
                  <w:rFonts w:cs="Arial"/>
                  <w:szCs w:val="20"/>
                </w:rPr>
                <w:t>rdonald@ysas.org.au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49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>03 9890 7855</w:t>
            </w:r>
          </w:p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</w:p>
        </w:tc>
        <w:tc>
          <w:tcPr>
            <w:tcW w:w="618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16-18 </w:t>
            </w:r>
            <w:proofErr w:type="spellStart"/>
            <w:r w:rsidRPr="000A7D4A">
              <w:rPr>
                <w:rFonts w:cs="Arial"/>
                <w:szCs w:val="20"/>
              </w:rPr>
              <w:t>Ellingworth</w:t>
            </w:r>
            <w:proofErr w:type="spellEnd"/>
            <w:r w:rsidRPr="000A7D4A">
              <w:rPr>
                <w:rFonts w:cs="Arial"/>
                <w:szCs w:val="20"/>
              </w:rPr>
              <w:t xml:space="preserve"> </w:t>
            </w:r>
            <w:proofErr w:type="spellStart"/>
            <w:r w:rsidRPr="000A7D4A">
              <w:rPr>
                <w:rFonts w:cs="Arial"/>
                <w:szCs w:val="20"/>
              </w:rPr>
              <w:t>Pde</w:t>
            </w:r>
            <w:proofErr w:type="spellEnd"/>
            <w:r w:rsidRPr="000A7D4A">
              <w:rPr>
                <w:rFonts w:cs="Arial"/>
                <w:szCs w:val="20"/>
              </w:rPr>
              <w:t>, Box Hill Vic, 3128</w:t>
            </w:r>
          </w:p>
        </w:tc>
        <w:tc>
          <w:tcPr>
            <w:tcW w:w="739" w:type="pct"/>
          </w:tcPr>
          <w:p w:rsidR="00A87DC5" w:rsidRPr="000A7D4A" w:rsidRDefault="00A87DC5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r w:rsidRPr="000A7D4A">
              <w:rPr>
                <w:rFonts w:cs="Arial"/>
                <w:szCs w:val="20"/>
              </w:rPr>
              <w:t xml:space="preserve">CEO Andrew </w:t>
            </w:r>
            <w:proofErr w:type="spellStart"/>
            <w:r w:rsidRPr="000A7D4A">
              <w:rPr>
                <w:rFonts w:cs="Arial"/>
                <w:szCs w:val="20"/>
              </w:rPr>
              <w:t>Bruun</w:t>
            </w:r>
            <w:proofErr w:type="spellEnd"/>
          </w:p>
          <w:p w:rsidR="00A87DC5" w:rsidRPr="000A7D4A" w:rsidRDefault="00E331D6" w:rsidP="00690821">
            <w:pPr>
              <w:tabs>
                <w:tab w:val="left" w:pos="14175"/>
              </w:tabs>
              <w:rPr>
                <w:rFonts w:cs="Arial"/>
                <w:szCs w:val="20"/>
              </w:rPr>
            </w:pPr>
            <w:hyperlink r:id="rId64" w:history="1">
              <w:r w:rsidR="00A87DC5" w:rsidRPr="000A7D4A">
                <w:rPr>
                  <w:rStyle w:val="Hyperlink"/>
                  <w:rFonts w:cs="Arial"/>
                  <w:szCs w:val="20"/>
                </w:rPr>
                <w:t>abruun@ysas.org.au</w:t>
              </w:r>
            </w:hyperlink>
            <w:r w:rsidR="00A87DC5" w:rsidRPr="000A7D4A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24" w:type="pct"/>
          </w:tcPr>
          <w:p w:rsidR="00A87DC5" w:rsidRPr="008E70DC" w:rsidRDefault="00A87DC5" w:rsidP="00B740E9">
            <w:pPr>
              <w:rPr>
                <w:rFonts w:cstheme="minorHAnsi"/>
                <w:szCs w:val="20"/>
                <w:highlight w:val="yellow"/>
              </w:rPr>
            </w:pPr>
          </w:p>
        </w:tc>
      </w:tr>
    </w:tbl>
    <w:p w:rsidR="002352D2" w:rsidRPr="00BA6C2E" w:rsidRDefault="002352D2">
      <w:pPr>
        <w:rPr>
          <w:rFonts w:cstheme="minorHAnsi"/>
          <w:szCs w:val="20"/>
        </w:rPr>
      </w:pPr>
    </w:p>
    <w:sectPr w:rsidR="002352D2" w:rsidRPr="00BA6C2E" w:rsidSect="00096A29">
      <w:footerReference w:type="default" r:id="rId65"/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AFD" w:rsidRDefault="001A7AFD" w:rsidP="00D84FE2">
      <w:r>
        <w:separator/>
      </w:r>
    </w:p>
  </w:endnote>
  <w:endnote w:type="continuationSeparator" w:id="0">
    <w:p w:rsidR="001A7AFD" w:rsidRDefault="001A7AFD" w:rsidP="00D8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AFD" w:rsidRPr="00664C69" w:rsidRDefault="00631DD8">
    <w:pPr>
      <w:pStyle w:val="Footer"/>
    </w:pPr>
    <w:r>
      <w:t xml:space="preserve">June </w:t>
    </w:r>
    <w:r w:rsidR="001A7AFD">
      <w:t xml:space="preserve">2021 update </w:t>
    </w:r>
  </w:p>
  <w:p w:rsidR="001A7AFD" w:rsidRDefault="001A7A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AFD" w:rsidRDefault="001A7AFD" w:rsidP="00D84FE2">
      <w:r>
        <w:separator/>
      </w:r>
    </w:p>
  </w:footnote>
  <w:footnote w:type="continuationSeparator" w:id="0">
    <w:p w:rsidR="001A7AFD" w:rsidRDefault="001A7AFD" w:rsidP="00D84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3442"/>
    <w:multiLevelType w:val="hybridMultilevel"/>
    <w:tmpl w:val="EA8C8D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B2DF5"/>
    <w:multiLevelType w:val="hybridMultilevel"/>
    <w:tmpl w:val="7F2659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10168"/>
    <w:multiLevelType w:val="hybridMultilevel"/>
    <w:tmpl w:val="49F6B2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94AF1"/>
    <w:multiLevelType w:val="hybridMultilevel"/>
    <w:tmpl w:val="AC802D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B166D"/>
    <w:multiLevelType w:val="hybridMultilevel"/>
    <w:tmpl w:val="4DF40652"/>
    <w:lvl w:ilvl="0" w:tplc="D5188C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4124B"/>
    <w:multiLevelType w:val="hybridMultilevel"/>
    <w:tmpl w:val="D6E6F7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B2"/>
    <w:rsid w:val="0000080F"/>
    <w:rsid w:val="000062A5"/>
    <w:rsid w:val="000066F7"/>
    <w:rsid w:val="00006725"/>
    <w:rsid w:val="00007AFF"/>
    <w:rsid w:val="000100EB"/>
    <w:rsid w:val="00035552"/>
    <w:rsid w:val="0003635C"/>
    <w:rsid w:val="0004234C"/>
    <w:rsid w:val="000430F6"/>
    <w:rsid w:val="00046F1C"/>
    <w:rsid w:val="00050F92"/>
    <w:rsid w:val="00051099"/>
    <w:rsid w:val="00053ECE"/>
    <w:rsid w:val="00055BF9"/>
    <w:rsid w:val="0006085C"/>
    <w:rsid w:val="000634CB"/>
    <w:rsid w:val="00067A5B"/>
    <w:rsid w:val="00070192"/>
    <w:rsid w:val="00082596"/>
    <w:rsid w:val="000832F6"/>
    <w:rsid w:val="0009160C"/>
    <w:rsid w:val="00094286"/>
    <w:rsid w:val="00096A29"/>
    <w:rsid w:val="000A5D38"/>
    <w:rsid w:val="000B1E88"/>
    <w:rsid w:val="000B71ED"/>
    <w:rsid w:val="000C356C"/>
    <w:rsid w:val="000D4D58"/>
    <w:rsid w:val="000F7CFC"/>
    <w:rsid w:val="001019E3"/>
    <w:rsid w:val="00105F56"/>
    <w:rsid w:val="0010633D"/>
    <w:rsid w:val="001107FA"/>
    <w:rsid w:val="00111DA3"/>
    <w:rsid w:val="00121361"/>
    <w:rsid w:val="001231C7"/>
    <w:rsid w:val="0012499B"/>
    <w:rsid w:val="00126871"/>
    <w:rsid w:val="00127CD9"/>
    <w:rsid w:val="00142166"/>
    <w:rsid w:val="001531B0"/>
    <w:rsid w:val="00154069"/>
    <w:rsid w:val="00155A8F"/>
    <w:rsid w:val="00161D71"/>
    <w:rsid w:val="0019298D"/>
    <w:rsid w:val="001969DB"/>
    <w:rsid w:val="001A1CBE"/>
    <w:rsid w:val="001A743F"/>
    <w:rsid w:val="001A7AFD"/>
    <w:rsid w:val="001B5159"/>
    <w:rsid w:val="001C318D"/>
    <w:rsid w:val="001C5300"/>
    <w:rsid w:val="001D3946"/>
    <w:rsid w:val="001D3E9F"/>
    <w:rsid w:val="001D751F"/>
    <w:rsid w:val="001E5628"/>
    <w:rsid w:val="001E6A93"/>
    <w:rsid w:val="0020668A"/>
    <w:rsid w:val="00207CE8"/>
    <w:rsid w:val="0021369F"/>
    <w:rsid w:val="00231958"/>
    <w:rsid w:val="00233950"/>
    <w:rsid w:val="002352D2"/>
    <w:rsid w:val="0024023A"/>
    <w:rsid w:val="0024539F"/>
    <w:rsid w:val="00250BE1"/>
    <w:rsid w:val="00253439"/>
    <w:rsid w:val="00257982"/>
    <w:rsid w:val="002616D2"/>
    <w:rsid w:val="00262372"/>
    <w:rsid w:val="00263619"/>
    <w:rsid w:val="00272069"/>
    <w:rsid w:val="0027519A"/>
    <w:rsid w:val="00277D18"/>
    <w:rsid w:val="00280D9A"/>
    <w:rsid w:val="00290A63"/>
    <w:rsid w:val="002A4891"/>
    <w:rsid w:val="002A57EA"/>
    <w:rsid w:val="002B4DF3"/>
    <w:rsid w:val="002B54D2"/>
    <w:rsid w:val="002B78A8"/>
    <w:rsid w:val="002C7B95"/>
    <w:rsid w:val="002D40F5"/>
    <w:rsid w:val="002D4382"/>
    <w:rsid w:val="002E0777"/>
    <w:rsid w:val="002E2E40"/>
    <w:rsid w:val="002F3765"/>
    <w:rsid w:val="002F6A51"/>
    <w:rsid w:val="002F7FA2"/>
    <w:rsid w:val="00303D4A"/>
    <w:rsid w:val="0030408C"/>
    <w:rsid w:val="003076AF"/>
    <w:rsid w:val="00312E4B"/>
    <w:rsid w:val="003207BB"/>
    <w:rsid w:val="003256EB"/>
    <w:rsid w:val="0032632C"/>
    <w:rsid w:val="0033531B"/>
    <w:rsid w:val="00335429"/>
    <w:rsid w:val="00336CBB"/>
    <w:rsid w:val="0035210F"/>
    <w:rsid w:val="00364F5E"/>
    <w:rsid w:val="00374B06"/>
    <w:rsid w:val="00380E59"/>
    <w:rsid w:val="00381AEE"/>
    <w:rsid w:val="00387F14"/>
    <w:rsid w:val="003903F0"/>
    <w:rsid w:val="00396A71"/>
    <w:rsid w:val="00397C35"/>
    <w:rsid w:val="003A1BEF"/>
    <w:rsid w:val="003A7D28"/>
    <w:rsid w:val="003B23DE"/>
    <w:rsid w:val="003C344D"/>
    <w:rsid w:val="003C6788"/>
    <w:rsid w:val="003C712A"/>
    <w:rsid w:val="003D48DC"/>
    <w:rsid w:val="003D5766"/>
    <w:rsid w:val="003D5A98"/>
    <w:rsid w:val="003E5A81"/>
    <w:rsid w:val="003F251C"/>
    <w:rsid w:val="003F4A58"/>
    <w:rsid w:val="00412CB0"/>
    <w:rsid w:val="00414998"/>
    <w:rsid w:val="00417D18"/>
    <w:rsid w:val="00420FD6"/>
    <w:rsid w:val="00421F5D"/>
    <w:rsid w:val="00433DB9"/>
    <w:rsid w:val="004348C7"/>
    <w:rsid w:val="00436F88"/>
    <w:rsid w:val="00437E9E"/>
    <w:rsid w:val="00450E86"/>
    <w:rsid w:val="0045709F"/>
    <w:rsid w:val="004663DC"/>
    <w:rsid w:val="00466E95"/>
    <w:rsid w:val="00467674"/>
    <w:rsid w:val="00467D0E"/>
    <w:rsid w:val="004715E1"/>
    <w:rsid w:val="00484F1A"/>
    <w:rsid w:val="004853B0"/>
    <w:rsid w:val="00490E70"/>
    <w:rsid w:val="00495C48"/>
    <w:rsid w:val="004977EB"/>
    <w:rsid w:val="004A16F0"/>
    <w:rsid w:val="004A36B1"/>
    <w:rsid w:val="004A6A9E"/>
    <w:rsid w:val="004C64FB"/>
    <w:rsid w:val="004C7C01"/>
    <w:rsid w:val="004D7858"/>
    <w:rsid w:val="004E3D5C"/>
    <w:rsid w:val="004E4EA7"/>
    <w:rsid w:val="004E5B94"/>
    <w:rsid w:val="004F322F"/>
    <w:rsid w:val="004F4F07"/>
    <w:rsid w:val="00504EE4"/>
    <w:rsid w:val="00506345"/>
    <w:rsid w:val="00507082"/>
    <w:rsid w:val="005130F4"/>
    <w:rsid w:val="00513D69"/>
    <w:rsid w:val="0051442B"/>
    <w:rsid w:val="005162C8"/>
    <w:rsid w:val="0052159A"/>
    <w:rsid w:val="00530C1F"/>
    <w:rsid w:val="00535A29"/>
    <w:rsid w:val="00537F37"/>
    <w:rsid w:val="005405E7"/>
    <w:rsid w:val="0054464C"/>
    <w:rsid w:val="00546680"/>
    <w:rsid w:val="00552796"/>
    <w:rsid w:val="00554ACF"/>
    <w:rsid w:val="00557812"/>
    <w:rsid w:val="00566BB3"/>
    <w:rsid w:val="00583A49"/>
    <w:rsid w:val="00584016"/>
    <w:rsid w:val="00585B6D"/>
    <w:rsid w:val="005864D9"/>
    <w:rsid w:val="005A111F"/>
    <w:rsid w:val="005A1834"/>
    <w:rsid w:val="005A38E5"/>
    <w:rsid w:val="005A3EA2"/>
    <w:rsid w:val="005A48B7"/>
    <w:rsid w:val="005A4EF4"/>
    <w:rsid w:val="005A5247"/>
    <w:rsid w:val="005A6388"/>
    <w:rsid w:val="005B6520"/>
    <w:rsid w:val="005C2018"/>
    <w:rsid w:val="005C51AB"/>
    <w:rsid w:val="005E0C67"/>
    <w:rsid w:val="005E3376"/>
    <w:rsid w:val="005E43EB"/>
    <w:rsid w:val="005E62FA"/>
    <w:rsid w:val="005F092B"/>
    <w:rsid w:val="005F35F9"/>
    <w:rsid w:val="005F461B"/>
    <w:rsid w:val="005F6AE2"/>
    <w:rsid w:val="005F721D"/>
    <w:rsid w:val="00605316"/>
    <w:rsid w:val="00607C04"/>
    <w:rsid w:val="00610E08"/>
    <w:rsid w:val="006146B4"/>
    <w:rsid w:val="00614F12"/>
    <w:rsid w:val="0061774B"/>
    <w:rsid w:val="00622971"/>
    <w:rsid w:val="006268C6"/>
    <w:rsid w:val="00631DD8"/>
    <w:rsid w:val="00634AC1"/>
    <w:rsid w:val="00646B39"/>
    <w:rsid w:val="006470E3"/>
    <w:rsid w:val="00647BC1"/>
    <w:rsid w:val="006501FC"/>
    <w:rsid w:val="00653C71"/>
    <w:rsid w:val="006542A1"/>
    <w:rsid w:val="006542B8"/>
    <w:rsid w:val="0065526A"/>
    <w:rsid w:val="00664C69"/>
    <w:rsid w:val="00664F90"/>
    <w:rsid w:val="00672E16"/>
    <w:rsid w:val="006749E2"/>
    <w:rsid w:val="00686E81"/>
    <w:rsid w:val="00690821"/>
    <w:rsid w:val="006908C4"/>
    <w:rsid w:val="00692804"/>
    <w:rsid w:val="006B139A"/>
    <w:rsid w:val="006B3A26"/>
    <w:rsid w:val="006B463C"/>
    <w:rsid w:val="006B4DCF"/>
    <w:rsid w:val="006B6593"/>
    <w:rsid w:val="006D5341"/>
    <w:rsid w:val="006D78AA"/>
    <w:rsid w:val="006E5E37"/>
    <w:rsid w:val="006F6C85"/>
    <w:rsid w:val="00700806"/>
    <w:rsid w:val="00706888"/>
    <w:rsid w:val="00706EDD"/>
    <w:rsid w:val="00710449"/>
    <w:rsid w:val="00711CE6"/>
    <w:rsid w:val="00717861"/>
    <w:rsid w:val="00721690"/>
    <w:rsid w:val="00722683"/>
    <w:rsid w:val="00726D50"/>
    <w:rsid w:val="00734F4E"/>
    <w:rsid w:val="00747A70"/>
    <w:rsid w:val="00754797"/>
    <w:rsid w:val="00755ADE"/>
    <w:rsid w:val="0075639E"/>
    <w:rsid w:val="00757B8E"/>
    <w:rsid w:val="007663F3"/>
    <w:rsid w:val="00770604"/>
    <w:rsid w:val="00772691"/>
    <w:rsid w:val="00781B97"/>
    <w:rsid w:val="00781CF7"/>
    <w:rsid w:val="00783254"/>
    <w:rsid w:val="00792128"/>
    <w:rsid w:val="00792194"/>
    <w:rsid w:val="007A6B04"/>
    <w:rsid w:val="007B0576"/>
    <w:rsid w:val="007B08F5"/>
    <w:rsid w:val="007B27BE"/>
    <w:rsid w:val="007B72DD"/>
    <w:rsid w:val="007C0B15"/>
    <w:rsid w:val="007C2562"/>
    <w:rsid w:val="007C2B31"/>
    <w:rsid w:val="007C4579"/>
    <w:rsid w:val="007D403F"/>
    <w:rsid w:val="007D78A3"/>
    <w:rsid w:val="007E303B"/>
    <w:rsid w:val="007E4A1E"/>
    <w:rsid w:val="007E5883"/>
    <w:rsid w:val="007F06A0"/>
    <w:rsid w:val="007F2988"/>
    <w:rsid w:val="007F5598"/>
    <w:rsid w:val="00800CF4"/>
    <w:rsid w:val="00812780"/>
    <w:rsid w:val="00816DC8"/>
    <w:rsid w:val="0081758E"/>
    <w:rsid w:val="0083542E"/>
    <w:rsid w:val="00844DD6"/>
    <w:rsid w:val="0085235D"/>
    <w:rsid w:val="0085412C"/>
    <w:rsid w:val="00855695"/>
    <w:rsid w:val="00860997"/>
    <w:rsid w:val="008655DC"/>
    <w:rsid w:val="008709B9"/>
    <w:rsid w:val="00871A90"/>
    <w:rsid w:val="00872EF4"/>
    <w:rsid w:val="008829B6"/>
    <w:rsid w:val="00883504"/>
    <w:rsid w:val="008916FC"/>
    <w:rsid w:val="00894BCF"/>
    <w:rsid w:val="0089571D"/>
    <w:rsid w:val="008A25E5"/>
    <w:rsid w:val="008A4096"/>
    <w:rsid w:val="008B1D12"/>
    <w:rsid w:val="008B39C2"/>
    <w:rsid w:val="008C657C"/>
    <w:rsid w:val="008D3CB0"/>
    <w:rsid w:val="008E10E1"/>
    <w:rsid w:val="008E1976"/>
    <w:rsid w:val="008E70DC"/>
    <w:rsid w:val="008E7C86"/>
    <w:rsid w:val="008F04DC"/>
    <w:rsid w:val="008F4011"/>
    <w:rsid w:val="008F7151"/>
    <w:rsid w:val="00902CE6"/>
    <w:rsid w:val="009059E8"/>
    <w:rsid w:val="00905E4D"/>
    <w:rsid w:val="009061BE"/>
    <w:rsid w:val="00906B1C"/>
    <w:rsid w:val="009174B5"/>
    <w:rsid w:val="009253ED"/>
    <w:rsid w:val="00925C18"/>
    <w:rsid w:val="00926954"/>
    <w:rsid w:val="00927F8A"/>
    <w:rsid w:val="009309D0"/>
    <w:rsid w:val="00934A95"/>
    <w:rsid w:val="009366D8"/>
    <w:rsid w:val="0094025A"/>
    <w:rsid w:val="00941937"/>
    <w:rsid w:val="0094356B"/>
    <w:rsid w:val="009534A4"/>
    <w:rsid w:val="00953643"/>
    <w:rsid w:val="00954927"/>
    <w:rsid w:val="0095745F"/>
    <w:rsid w:val="0096059E"/>
    <w:rsid w:val="00960E2F"/>
    <w:rsid w:val="0096286F"/>
    <w:rsid w:val="009650AA"/>
    <w:rsid w:val="00965239"/>
    <w:rsid w:val="009700EC"/>
    <w:rsid w:val="00972ADF"/>
    <w:rsid w:val="00976711"/>
    <w:rsid w:val="00982928"/>
    <w:rsid w:val="00983598"/>
    <w:rsid w:val="00983F47"/>
    <w:rsid w:val="00987094"/>
    <w:rsid w:val="00987644"/>
    <w:rsid w:val="00992659"/>
    <w:rsid w:val="00994919"/>
    <w:rsid w:val="00995167"/>
    <w:rsid w:val="009A1B2F"/>
    <w:rsid w:val="009A33DA"/>
    <w:rsid w:val="009A3BE0"/>
    <w:rsid w:val="009A5E5A"/>
    <w:rsid w:val="009B0508"/>
    <w:rsid w:val="009B532D"/>
    <w:rsid w:val="009B730D"/>
    <w:rsid w:val="009B7EA6"/>
    <w:rsid w:val="009C20F2"/>
    <w:rsid w:val="009C7CFE"/>
    <w:rsid w:val="009D4C72"/>
    <w:rsid w:val="009E0C49"/>
    <w:rsid w:val="009E67FF"/>
    <w:rsid w:val="009E7896"/>
    <w:rsid w:val="009E7B7B"/>
    <w:rsid w:val="009F3533"/>
    <w:rsid w:val="009F44A2"/>
    <w:rsid w:val="00A070D4"/>
    <w:rsid w:val="00A128B7"/>
    <w:rsid w:val="00A324E9"/>
    <w:rsid w:val="00A32C37"/>
    <w:rsid w:val="00A41AF4"/>
    <w:rsid w:val="00A46FA6"/>
    <w:rsid w:val="00A56373"/>
    <w:rsid w:val="00A60ED7"/>
    <w:rsid w:val="00A62931"/>
    <w:rsid w:val="00A75BEA"/>
    <w:rsid w:val="00A83755"/>
    <w:rsid w:val="00A870E7"/>
    <w:rsid w:val="00A87DC5"/>
    <w:rsid w:val="00A929FA"/>
    <w:rsid w:val="00A94837"/>
    <w:rsid w:val="00A961D4"/>
    <w:rsid w:val="00AA0B4B"/>
    <w:rsid w:val="00AA2B16"/>
    <w:rsid w:val="00AA5642"/>
    <w:rsid w:val="00AA7EE4"/>
    <w:rsid w:val="00AC2A85"/>
    <w:rsid w:val="00AC6928"/>
    <w:rsid w:val="00AD0A2C"/>
    <w:rsid w:val="00AD1320"/>
    <w:rsid w:val="00AD1418"/>
    <w:rsid w:val="00AD4C8D"/>
    <w:rsid w:val="00AE30F6"/>
    <w:rsid w:val="00AE7896"/>
    <w:rsid w:val="00AF1A01"/>
    <w:rsid w:val="00AF4714"/>
    <w:rsid w:val="00AF7134"/>
    <w:rsid w:val="00B0059E"/>
    <w:rsid w:val="00B021DC"/>
    <w:rsid w:val="00B07096"/>
    <w:rsid w:val="00B07C84"/>
    <w:rsid w:val="00B07CA8"/>
    <w:rsid w:val="00B13364"/>
    <w:rsid w:val="00B144CC"/>
    <w:rsid w:val="00B14847"/>
    <w:rsid w:val="00B154E4"/>
    <w:rsid w:val="00B25ECD"/>
    <w:rsid w:val="00B35170"/>
    <w:rsid w:val="00B42C7C"/>
    <w:rsid w:val="00B50ED0"/>
    <w:rsid w:val="00B52B10"/>
    <w:rsid w:val="00B5396F"/>
    <w:rsid w:val="00B56EA1"/>
    <w:rsid w:val="00B61267"/>
    <w:rsid w:val="00B63399"/>
    <w:rsid w:val="00B67082"/>
    <w:rsid w:val="00B67498"/>
    <w:rsid w:val="00B740E9"/>
    <w:rsid w:val="00B76342"/>
    <w:rsid w:val="00BA6C2E"/>
    <w:rsid w:val="00BA6F8F"/>
    <w:rsid w:val="00BC541D"/>
    <w:rsid w:val="00BC66E0"/>
    <w:rsid w:val="00BC6AA8"/>
    <w:rsid w:val="00BC7A32"/>
    <w:rsid w:val="00BD14F2"/>
    <w:rsid w:val="00BD223F"/>
    <w:rsid w:val="00BE4008"/>
    <w:rsid w:val="00BE4EEF"/>
    <w:rsid w:val="00BE73E9"/>
    <w:rsid w:val="00BF6FB2"/>
    <w:rsid w:val="00BF76B7"/>
    <w:rsid w:val="00C127EC"/>
    <w:rsid w:val="00C16D3F"/>
    <w:rsid w:val="00C2193A"/>
    <w:rsid w:val="00C23602"/>
    <w:rsid w:val="00C30F89"/>
    <w:rsid w:val="00C43077"/>
    <w:rsid w:val="00C5112B"/>
    <w:rsid w:val="00C54F2F"/>
    <w:rsid w:val="00C562F5"/>
    <w:rsid w:val="00C571AA"/>
    <w:rsid w:val="00C626D8"/>
    <w:rsid w:val="00C666A2"/>
    <w:rsid w:val="00C66AEB"/>
    <w:rsid w:val="00C67909"/>
    <w:rsid w:val="00C71AF2"/>
    <w:rsid w:val="00C92EA5"/>
    <w:rsid w:val="00C956B7"/>
    <w:rsid w:val="00CA02E3"/>
    <w:rsid w:val="00CA0383"/>
    <w:rsid w:val="00CA1EBC"/>
    <w:rsid w:val="00CA3876"/>
    <w:rsid w:val="00CA41EC"/>
    <w:rsid w:val="00CA5679"/>
    <w:rsid w:val="00CA5963"/>
    <w:rsid w:val="00CB1D47"/>
    <w:rsid w:val="00CB3F8E"/>
    <w:rsid w:val="00CB6787"/>
    <w:rsid w:val="00CC1B75"/>
    <w:rsid w:val="00CC2BD6"/>
    <w:rsid w:val="00CD4DDD"/>
    <w:rsid w:val="00CF6929"/>
    <w:rsid w:val="00D048FD"/>
    <w:rsid w:val="00D0527B"/>
    <w:rsid w:val="00D104B1"/>
    <w:rsid w:val="00D14013"/>
    <w:rsid w:val="00D20F3F"/>
    <w:rsid w:val="00D23C30"/>
    <w:rsid w:val="00D23E86"/>
    <w:rsid w:val="00D23FF0"/>
    <w:rsid w:val="00D35953"/>
    <w:rsid w:val="00D430DB"/>
    <w:rsid w:val="00D43828"/>
    <w:rsid w:val="00D4449E"/>
    <w:rsid w:val="00D44B09"/>
    <w:rsid w:val="00D50014"/>
    <w:rsid w:val="00D50513"/>
    <w:rsid w:val="00D54852"/>
    <w:rsid w:val="00D6210C"/>
    <w:rsid w:val="00D7142B"/>
    <w:rsid w:val="00D71471"/>
    <w:rsid w:val="00D71CD9"/>
    <w:rsid w:val="00D72D98"/>
    <w:rsid w:val="00D81CC6"/>
    <w:rsid w:val="00D83218"/>
    <w:rsid w:val="00D84FE2"/>
    <w:rsid w:val="00D85CA1"/>
    <w:rsid w:val="00D91523"/>
    <w:rsid w:val="00D932B5"/>
    <w:rsid w:val="00D93C08"/>
    <w:rsid w:val="00D93D3C"/>
    <w:rsid w:val="00D96F63"/>
    <w:rsid w:val="00DB2D75"/>
    <w:rsid w:val="00DB499C"/>
    <w:rsid w:val="00DC055F"/>
    <w:rsid w:val="00DC52D3"/>
    <w:rsid w:val="00DC6789"/>
    <w:rsid w:val="00DD10E7"/>
    <w:rsid w:val="00DD3525"/>
    <w:rsid w:val="00DD4FEF"/>
    <w:rsid w:val="00DE08C7"/>
    <w:rsid w:val="00DE2B13"/>
    <w:rsid w:val="00DE4030"/>
    <w:rsid w:val="00DE522D"/>
    <w:rsid w:val="00DF5916"/>
    <w:rsid w:val="00DF6F11"/>
    <w:rsid w:val="00E055C6"/>
    <w:rsid w:val="00E06DDE"/>
    <w:rsid w:val="00E229C2"/>
    <w:rsid w:val="00E307B2"/>
    <w:rsid w:val="00E323A5"/>
    <w:rsid w:val="00E32947"/>
    <w:rsid w:val="00E331D6"/>
    <w:rsid w:val="00E33C39"/>
    <w:rsid w:val="00E362C0"/>
    <w:rsid w:val="00E362FD"/>
    <w:rsid w:val="00E5136D"/>
    <w:rsid w:val="00E536C3"/>
    <w:rsid w:val="00E75F1F"/>
    <w:rsid w:val="00E7768B"/>
    <w:rsid w:val="00E80BBD"/>
    <w:rsid w:val="00E81C73"/>
    <w:rsid w:val="00E84AC4"/>
    <w:rsid w:val="00E95E48"/>
    <w:rsid w:val="00E961FB"/>
    <w:rsid w:val="00EA4FF1"/>
    <w:rsid w:val="00EA6075"/>
    <w:rsid w:val="00EA70B2"/>
    <w:rsid w:val="00EC5111"/>
    <w:rsid w:val="00EC6EA7"/>
    <w:rsid w:val="00ED0C03"/>
    <w:rsid w:val="00ED7A5B"/>
    <w:rsid w:val="00EE7253"/>
    <w:rsid w:val="00EF04E7"/>
    <w:rsid w:val="00EF3B5D"/>
    <w:rsid w:val="00F012BB"/>
    <w:rsid w:val="00F049EE"/>
    <w:rsid w:val="00F04B33"/>
    <w:rsid w:val="00F04C26"/>
    <w:rsid w:val="00F05EEE"/>
    <w:rsid w:val="00F11101"/>
    <w:rsid w:val="00F11B03"/>
    <w:rsid w:val="00F13D84"/>
    <w:rsid w:val="00F15F77"/>
    <w:rsid w:val="00F1745D"/>
    <w:rsid w:val="00F176CD"/>
    <w:rsid w:val="00F21C03"/>
    <w:rsid w:val="00F3068D"/>
    <w:rsid w:val="00F4057B"/>
    <w:rsid w:val="00F40F67"/>
    <w:rsid w:val="00F53ADC"/>
    <w:rsid w:val="00F56D73"/>
    <w:rsid w:val="00F61873"/>
    <w:rsid w:val="00F6237E"/>
    <w:rsid w:val="00F63441"/>
    <w:rsid w:val="00F74728"/>
    <w:rsid w:val="00F82751"/>
    <w:rsid w:val="00F82FCE"/>
    <w:rsid w:val="00F84CE6"/>
    <w:rsid w:val="00F97EC7"/>
    <w:rsid w:val="00FB168B"/>
    <w:rsid w:val="00FB1E7D"/>
    <w:rsid w:val="00FB34A3"/>
    <w:rsid w:val="00FC1274"/>
    <w:rsid w:val="00FC1A1A"/>
    <w:rsid w:val="00FC24CF"/>
    <w:rsid w:val="00FC4350"/>
    <w:rsid w:val="00FC53C6"/>
    <w:rsid w:val="00FE0022"/>
    <w:rsid w:val="00FE1E5A"/>
    <w:rsid w:val="00FE3A02"/>
    <w:rsid w:val="00FE7809"/>
    <w:rsid w:val="00FF2ACC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F1A"/>
    <w:pPr>
      <w:spacing w:after="0" w:line="240" w:lineRule="auto"/>
    </w:pPr>
    <w:rPr>
      <w:rFonts w:eastAsia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049E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F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4F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F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4F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FE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36C3"/>
    <w:rPr>
      <w:b/>
      <w:bCs/>
    </w:rPr>
  </w:style>
  <w:style w:type="paragraph" w:styleId="ListParagraph">
    <w:name w:val="List Paragraph"/>
    <w:basedOn w:val="Normal"/>
    <w:uiPriority w:val="34"/>
    <w:qFormat/>
    <w:rsid w:val="00127CD9"/>
    <w:pPr>
      <w:ind w:left="720"/>
      <w:contextualSpacing/>
    </w:pPr>
  </w:style>
  <w:style w:type="paragraph" w:customStyle="1" w:styleId="body">
    <w:name w:val="body"/>
    <w:basedOn w:val="Normal"/>
    <w:uiPriority w:val="99"/>
    <w:rsid w:val="00DE4030"/>
    <w:pPr>
      <w:spacing w:after="200" w:line="276" w:lineRule="auto"/>
    </w:pPr>
    <w:rPr>
      <w:rFonts w:eastAsiaTheme="minorHAns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13D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F1A"/>
    <w:pPr>
      <w:spacing w:after="0" w:line="240" w:lineRule="auto"/>
    </w:pPr>
    <w:rPr>
      <w:rFonts w:eastAsia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049E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F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4F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F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4F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FE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36C3"/>
    <w:rPr>
      <w:b/>
      <w:bCs/>
    </w:rPr>
  </w:style>
  <w:style w:type="paragraph" w:styleId="ListParagraph">
    <w:name w:val="List Paragraph"/>
    <w:basedOn w:val="Normal"/>
    <w:uiPriority w:val="34"/>
    <w:qFormat/>
    <w:rsid w:val="00127CD9"/>
    <w:pPr>
      <w:ind w:left="720"/>
      <w:contextualSpacing/>
    </w:pPr>
  </w:style>
  <w:style w:type="paragraph" w:customStyle="1" w:styleId="body">
    <w:name w:val="body"/>
    <w:basedOn w:val="Normal"/>
    <w:uiPriority w:val="99"/>
    <w:rsid w:val="00DE4030"/>
    <w:pPr>
      <w:spacing w:after="200" w:line="276" w:lineRule="auto"/>
    </w:pPr>
    <w:rPr>
      <w:rFonts w:eastAsiaTheme="minorHAns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13D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42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msin.short@accesshc.org.au" TargetMode="External"/><Relationship Id="rId18" Type="http://schemas.openxmlformats.org/officeDocument/2006/relationships/hyperlink" Target="mailto:twilliams@each.com.au" TargetMode="External"/><Relationship Id="rId26" Type="http://schemas.openxmlformats.org/officeDocument/2006/relationships/hyperlink" Target="mailto:lisa.gill@easternhealth.org.au" TargetMode="External"/><Relationship Id="rId39" Type="http://schemas.openxmlformats.org/officeDocument/2006/relationships/hyperlink" Target="mailto:tracey.blythe@iepcp.org.au" TargetMode="External"/><Relationship Id="rId21" Type="http://schemas.openxmlformats.org/officeDocument/2006/relationships/hyperlink" Target="mailto:rperkin@each.com.au" TargetMode="External"/><Relationship Id="rId34" Type="http://schemas.openxmlformats.org/officeDocument/2006/relationships/hyperlink" Target="mailto:christine.robinson.rfvp@edvos.org.au" TargetMode="External"/><Relationship Id="rId42" Type="http://schemas.openxmlformats.org/officeDocument/2006/relationships/hyperlink" Target="mailto:jill.ingleby@jobco.com.au" TargetMode="External"/><Relationship Id="rId47" Type="http://schemas.openxmlformats.org/officeDocument/2006/relationships/hyperlink" Target="mailto:Gerry.Naughtin@mindaustralia.org.au" TargetMode="External"/><Relationship Id="rId50" Type="http://schemas.openxmlformats.org/officeDocument/2006/relationships/hyperlink" Target="mailto:Virgina.wiggins@ndis.gov.au" TargetMode="External"/><Relationship Id="rId55" Type="http://schemas.openxmlformats.org/officeDocument/2006/relationships/hyperlink" Target="mailto:jacky.close@oepcp.org.au" TargetMode="External"/><Relationship Id="rId63" Type="http://schemas.openxmlformats.org/officeDocument/2006/relationships/hyperlink" Target="mailto:rdonald@ysas.org.au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mailto:Annette.worthing@dhhs.vic.gov.au" TargetMode="External"/><Relationship Id="rId29" Type="http://schemas.openxmlformats.org/officeDocument/2006/relationships/hyperlink" Target="mailto:melody.sutton@easternhealth.org.a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tephanie.bortignon@anglicarevic.org.au" TargetMode="External"/><Relationship Id="rId24" Type="http://schemas.openxmlformats.org/officeDocument/2006/relationships/hyperlink" Target="mailto:freddymurray2@gmail.com" TargetMode="External"/><Relationship Id="rId32" Type="http://schemas.openxmlformats.org/officeDocument/2006/relationships/hyperlink" Target="mailto:harry.patsamanis@emphn.org.au" TargetMode="External"/><Relationship Id="rId37" Type="http://schemas.openxmlformats.org/officeDocument/2006/relationships/hyperlink" Target="mailto:jenny.bretnall@imha.vic.gov.au" TargetMode="External"/><Relationship Id="rId40" Type="http://schemas.openxmlformats.org/officeDocument/2006/relationships/hyperlink" Target="mailto:katie.westlake@inspiro.org.au" TargetMode="External"/><Relationship Id="rId45" Type="http://schemas.openxmlformats.org/officeDocument/2006/relationships/hyperlink" Target="mailto:Heather.Burns@maroondah.vic.gov.au" TargetMode="External"/><Relationship Id="rId53" Type="http://schemas.openxmlformats.org/officeDocument/2006/relationships/hyperlink" Target="mailto:arthur.papakotsias@neaminational.org.au" TargetMode="External"/><Relationship Id="rId58" Type="http://schemas.openxmlformats.org/officeDocument/2006/relationships/hyperlink" Target="mailto:Peter.mcgrath@salvationarmy.org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Harry.majewski@accesshc.org.au" TargetMode="External"/><Relationship Id="rId23" Type="http://schemas.openxmlformats.org/officeDocument/2006/relationships/hyperlink" Target="mailto:donnaa@eclc.org.au" TargetMode="External"/><Relationship Id="rId28" Type="http://schemas.openxmlformats.org/officeDocument/2006/relationships/hyperlink" Target="mailto:nicole.pensa@easternhealth.org.au" TargetMode="External"/><Relationship Id="rId36" Type="http://schemas.openxmlformats.org/officeDocument/2006/relationships/hyperlink" Target="mailto:robsonj@foundationhouse.org.au" TargetMode="External"/><Relationship Id="rId49" Type="http://schemas.openxmlformats.org/officeDocument/2006/relationships/hyperlink" Target="mailto:health@mmigp.com.au" TargetMode="External"/><Relationship Id="rId57" Type="http://schemas.openxmlformats.org/officeDocument/2006/relationships/hyperlink" Target="mailto:juanita.davis@salvationarmy.org" TargetMode="External"/><Relationship Id="rId61" Type="http://schemas.openxmlformats.org/officeDocument/2006/relationships/hyperlink" Target="mailto:ecrowther@wellways.org" TargetMode="External"/><Relationship Id="rId10" Type="http://schemas.openxmlformats.org/officeDocument/2006/relationships/hyperlink" Target="mailto:Paul.McDonald@anglicarevic.org.au" TargetMode="External"/><Relationship Id="rId19" Type="http://schemas.openxmlformats.org/officeDocument/2006/relationships/hyperlink" Target="mailto:dstanley@each.com.au" TargetMode="External"/><Relationship Id="rId31" Type="http://schemas.openxmlformats.org/officeDocument/2006/relationships/hyperlink" Target="mailto:bronwyn.williams@easternhealth.org.au" TargetMode="External"/><Relationship Id="rId44" Type="http://schemas.openxmlformats.org/officeDocument/2006/relationships/hyperlink" Target="mailto:joe.forgione@ndis.gov.au" TargetMode="External"/><Relationship Id="rId52" Type="http://schemas.openxmlformats.org/officeDocument/2006/relationships/hyperlink" Target="mailto:glen.tobias@neaminational.org.au" TargetMode="External"/><Relationship Id="rId60" Type="http://schemas.openxmlformats.org/officeDocument/2006/relationships/hyperlink" Target="mailto:carly.gibson@vt.uniting.org" TargetMode="External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mone.ruscuklic@anglicarevic.org.au" TargetMode="External"/><Relationship Id="rId14" Type="http://schemas.openxmlformats.org/officeDocument/2006/relationships/hyperlink" Target="mailto:julius.ting@accesshc.org.au" TargetMode="External"/><Relationship Id="rId22" Type="http://schemas.openxmlformats.org/officeDocument/2006/relationships/hyperlink" Target="mailto:ann.elkins@each.com.au" TargetMode="External"/><Relationship Id="rId27" Type="http://schemas.openxmlformats.org/officeDocument/2006/relationships/hyperlink" Target="mailto:Gavin.foster@easternhealth.org.au" TargetMode="External"/><Relationship Id="rId30" Type="http://schemas.openxmlformats.org/officeDocument/2006/relationships/hyperlink" Target="mailto:Kathy.collet@easternhealth.org.au" TargetMode="External"/><Relationship Id="rId35" Type="http://schemas.openxmlformats.org/officeDocument/2006/relationships/hyperlink" Target="mailto:jennyj@edvos.org.au" TargetMode="External"/><Relationship Id="rId43" Type="http://schemas.openxmlformats.org/officeDocument/2006/relationships/hyperlink" Target="mailto:Petrina.doddsbuckley@knox.vic.gov.au" TargetMode="External"/><Relationship Id="rId48" Type="http://schemas.openxmlformats.org/officeDocument/2006/relationships/hyperlink" Target="mailto:jenny.parbery@mindaustralia.org.au" TargetMode="External"/><Relationship Id="rId56" Type="http://schemas.openxmlformats.org/officeDocument/2006/relationships/hyperlink" Target="mailto:jodie.davis@svha.org.au" TargetMode="External"/><Relationship Id="rId64" Type="http://schemas.openxmlformats.org/officeDocument/2006/relationships/hyperlink" Target="mailto:abruun@ysas.org.au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peter.warden@neaminational.org.a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richard.verhagen@campbellpage.org.au" TargetMode="External"/><Relationship Id="rId17" Type="http://schemas.openxmlformats.org/officeDocument/2006/relationships/hyperlink" Target="mailto:kalina.morgan-whyman@dhhs.vic.gov.au" TargetMode="External"/><Relationship Id="rId25" Type="http://schemas.openxmlformats.org/officeDocument/2006/relationships/hyperlink" Target="mailto:Belle.groves@easternhealth.org.au" TargetMode="External"/><Relationship Id="rId33" Type="http://schemas.openxmlformats.org/officeDocument/2006/relationships/hyperlink" Target="mailto:Samuel.ryan@easternhealth.org.au" TargetMode="External"/><Relationship Id="rId38" Type="http://schemas.openxmlformats.org/officeDocument/2006/relationships/hyperlink" Target="mailto:Helen.Makregiorgos@vla.vic.gov.au" TargetMode="External"/><Relationship Id="rId46" Type="http://schemas.openxmlformats.org/officeDocument/2006/relationships/hyperlink" Target="mailto:emily.higgs@mindaustralia.org.au" TargetMode="External"/><Relationship Id="rId59" Type="http://schemas.openxmlformats.org/officeDocument/2006/relationships/hyperlink" Target="mailto:Marnie.skinner@salvationarmy.org.au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sbeard@each.com.au" TargetMode="External"/><Relationship Id="rId41" Type="http://schemas.openxmlformats.org/officeDocument/2006/relationships/hyperlink" Target="mailto:karyn.mcpeake@inspiro.org.au" TargetMode="External"/><Relationship Id="rId54" Type="http://schemas.openxmlformats.org/officeDocument/2006/relationships/hyperlink" Target="mailto:BKeceli@nextt.com.au" TargetMode="External"/><Relationship Id="rId62" Type="http://schemas.openxmlformats.org/officeDocument/2006/relationships/hyperlink" Target="mailto:paul.crowley@inspiro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Health</Company>
  <LinksUpToDate>false</LinksUpToDate>
  <CharactersWithSpaces>13840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Williams, Bronwyn</cp:lastModifiedBy>
  <cp:revision>4</cp:revision>
  <cp:lastPrinted>2019-02-20T22:46:00Z</cp:lastPrinted>
  <dcterms:created xsi:type="dcterms:W3CDTF">2021-06-04T06:41:00Z</dcterms:created>
  <dcterms:modified xsi:type="dcterms:W3CDTF">2021-06-08T00:45:00Z</dcterms:modified>
</cp:coreProperties>
</file>